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1110" w:rsidRDefault="00930A8C">
      <w:pPr>
        <w:pStyle w:val="a3"/>
        <w:spacing w:before="93"/>
        <w:ind w:left="2408" w:right="2420"/>
        <w:jc w:val="center"/>
      </w:pPr>
      <w:r>
        <w:pict>
          <v:group id="_x0000_s1026" style="position:absolute;left:0;text-align:left;margin-left:.05pt;margin-top:0;width:595.25pt;height:841.75pt;z-index:-251658240;mso-position-horizontal-relative:page;mso-position-vertical-relative:page" coordorigin="1" coordsize="11905,168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7" type="#_x0000_t75" style="position:absolute;left:9;top:4193;width:11897;height:12641">
              <v:imagedata r:id="rId7" o:title=""/>
            </v:shape>
            <v:rect id="_x0000_s1056" style="position:absolute;left:9;top:15919;width:11863;height:572" fillcolor="#0095da" stroked="f"/>
            <v:shape id="_x0000_s1055" style="position:absolute;left:2366;top:3656;width:6964;height:60" coordorigin="2366,3657" coordsize="6964,60" path="m9330,3657r-6964,l2366,3716r6894,l9330,3657xe" fillcolor="#fff200" stroked="f">
              <v:path arrowok="t"/>
            </v:shape>
            <v:shape id="_x0000_s1054" type="#_x0000_t75" style="position:absolute;left:1;width:4761;height:3626">
              <v:imagedata r:id="rId8" o:title=""/>
            </v:shape>
            <v:shape id="_x0000_s1053" style="position:absolute;left:2366;top:3508;width:7041;height:98" coordorigin="2366,3508" coordsize="7041,98" path="m9406,3508r-7040,l2366,3605r6894,l9406,3508xe" fillcolor="#fff200" stroked="f">
              <v:path arrowok="t"/>
            </v:shape>
            <v:shape id="_x0000_s1052" type="#_x0000_t75" style="position:absolute;left:1364;width:10535;height:2905">
              <v:imagedata r:id="rId9" o:title=""/>
            </v:shape>
            <v:shape id="_x0000_s1051" type="#_x0000_t75" style="position:absolute;left:5601;top:2837;width:4965;height:642">
              <v:imagedata r:id="rId10" o:title=""/>
            </v:shape>
            <v:shape id="_x0000_s1050" type="#_x0000_t75" style="position:absolute;left:5600;top:2774;width:4952;height:629">
              <v:imagedata r:id="rId11" o:title=""/>
            </v:shape>
            <v:shape id="_x0000_s1049" type="#_x0000_t75" style="position:absolute;left:7;top:1281;width:2755;height:3090">
              <v:imagedata r:id="rId12" o:title=""/>
            </v:shape>
            <v:shape id="_x0000_s1048" type="#_x0000_t75" style="position:absolute;left:178;top:1281;width:1575;height:2842">
              <v:imagedata r:id="rId13" o:title=""/>
            </v:shape>
            <v:shape id="_x0000_s1047" type="#_x0000_t75" style="position:absolute;left:2719;top:788;width:7887;height:1858">
              <v:imagedata r:id="rId14" o:title=""/>
            </v:shape>
            <v:shape id="_x0000_s1046" style="position:absolute;left:4;top:760;width:10541;height:3627" coordorigin="5,761" coordsize="10541,3627" o:spt="100" adj="0,,0" path="m3335,1648r-2,-74l3329,1537r-2,-28l3316,1456r-14,-44l3284,1378r-22,-28l3235,1329r-30,-14l3188,1310r-20,-5l3147,1302r-23,-3l3099,1296r-26,-2l3060,1294r,385l3060,1904r-1,47l3055,1987r-6,25l3041,2028r-12,8l3014,2042r-20,4l2970,2047r,-510l2999,1539r22,5l3037,1551r9,9l3052,1576r4,25l3059,1636r1,43l3060,1294r-16,-1l3013,1293r-43,l2970,1030r263,l3233,761r-538,l2695,2314r318,l3076,2313r54,-4l3175,2303r36,-8l3240,2282r26,-20l3287,2235r17,-35l3318,2156r9,-57l3332,2047r1,-16l3335,1951r,-303xm3707,761r-275,l3432,2314r275,l3707,761xm4487,761r-630,l3857,1904r-1,47l3852,1988r-6,26l3838,2029r-11,8l3812,2042r-20,4l3769,2047r,267l3812,2314r63,-1l3928,2309r45,-6l4009,2295r29,-13l4063,2262r21,-27l4101,2200r14,-44l4124,2099r6,-68l4132,1951r,-880l4212,1071r,1243l4487,2314r,-1243l4487,761xm4872,761r-275,l4597,2314r275,l4872,761xm5829,761r-358,l5408,1486r-19,-197l5370,1091r-4,-47l5361,998r-4,-43l5353,913r-4,-40l5345,834r-4,-37l5337,761r-356,l4981,2314r241,l5222,1289r101,1025l5493,2314r76,-828l5589,1265r,1049l5829,2314r,-1049l5829,761xm7163,761r-276,l6887,2004r-82,l6805,761r-275,l6530,2004r-81,l6449,761r-275,l6174,2314r989,l7163,2004r,-1243xm7912,1649r-2,-75l7907,1537r-3,-27l7894,1456r-14,-43l7861,1378r-22,-28l7813,1329r-30,-14l7765,1310r-19,-4l7725,1302r-23,-3l7677,1296r-27,-2l7637,1294r,385l7637,1904r-1,46l7633,1987r-6,25l7618,2028r-11,8l7591,2042r-19,4l7548,2047r,-510l7576,1539r23,5l7614,1551r10,9l7630,1576r4,25l7636,1636r1,43l7637,1294r-16,-1l7590,1293r-42,l7548,761r-275,l7273,2314r317,l7653,2313r54,-4l7752,2303r36,-8l7818,2282r25,-20l7865,2235r17,-35l7895,2156r10,-57l7909,2047r1,-16l7912,1951r,-302xm8281,761r-275,l8006,2314r275,l8281,761xm9069,2003r-56,l9013,1662r,-345l9013,768r,-7l8738,761r,556l8656,1317r,-556l8381,761r,1553l8656,2314r,-652l8738,1662r,652l8879,2314r,267l9069,2581r,-578xm9540,3870l5,3870r,517l9249,4387r291,-517xm9762,1649r-2,-75l9756,1537r-2,-27l9743,1456r-14,-43l9711,1378r-22,-28l9662,1329r-30,-14l9615,1310r-20,-4l9574,1302r-23,-3l9526,1296r-26,-2l9487,1294r,385l9487,1904r-1,46l9482,1987r-6,25l9468,2028r-12,8l9441,2042r-20,4l9397,2047r,-510l9426,1539r22,5l9464,1551r9,9l9479,1576r4,25l9486,1636r1,43l9487,1294r-16,-1l9440,1293r-43,l9397,761r-275,l9122,2314r318,l9503,2313r54,-4l9602,2303r36,-8l9667,2282r26,-20l9714,2235r17,-35l9745,2156r9,-57l9759,2047r1,-16l9762,1951r,-302xm10130,761r-275,l9855,2314r275,l10130,761xm10545,1544r-346,l10199,1812r346,l10545,1544xe" stroked="f">
              <v:stroke joinstyle="round"/>
              <v:formulas/>
              <v:path arrowok="t" o:connecttype="segments"/>
            </v:shape>
            <v:shape id="_x0000_s1045" type="#_x0000_t75" style="position:absolute;left:1412;top:4055;width:7110;height:165">
              <v:imagedata r:id="rId15" o:title=""/>
            </v:shape>
            <v:shape id="_x0000_s1044" type="#_x0000_t75" style="position:absolute;left:8414;top:3425;width:3487;height:1063">
              <v:imagedata r:id="rId16" o:title=""/>
            </v:shape>
            <v:shape id="_x0000_s1043" style="position:absolute;left:10;top:15402;width:3653;height:1214" coordorigin="10,15402" coordsize="3653,1214" path="m1899,15402r-1889,l10,16615r3452,l3522,16614r52,-9l3621,16572r42,-72l3585,16499r-262,1l3282,16496r-78,-29l3130,16413r-72,-75l2986,16247r-36,-50l2913,16145r-76,-110l2797,15979r-42,-57l2712,15865r-45,-55l2620,15756r-50,-53l2518,15653r-54,-47l2406,15563r-61,-40l2280,15489r-68,-30l2140,15435r-76,-18l1984,15406r-85,-4xe" fillcolor="#fff200" stroked="f">
              <v:path arrowok="t"/>
            </v:shape>
            <v:shape id="_x0000_s1042" type="#_x0000_t75" style="position:absolute;left:985;top:7013;width:2915;height:2966">
              <v:imagedata r:id="rId17" o:title=""/>
            </v:shape>
            <v:shape id="_x0000_s1041" style="position:absolute;left:985;top:6992;width:2915;height:2987" coordorigin="986,6992" coordsize="2915,2987" path="m986,9979r1,-82l990,9816r4,-81l999,9654r7,-80l1014,9494r10,-79l1035,9336r12,-79l1060,9179r15,-77l1092,9025r17,-77l1128,8872r20,-76l1170,8721r22,-74l1216,8573r25,-74l1268,8426r27,-72l1324,8282r30,-71l1385,8141r32,-70l1450,8002r35,-69l1520,7865r37,-67l1595,7732r39,-66l1674,7601r41,-65l1757,7473r43,-63l1844,7348r45,-61l1936,7226r47,-59l2031,7108r49,-58l2130,6992,3900,8551r-56,64l3790,8680r-51,65l3691,8812r-44,67l3605,8946r-39,69l3530,9084r-33,70l3468,9225r-27,72l3417,9370r-22,73l3377,9517r-15,75l3349,9668r-9,76l3333,9822r-4,78l3328,9979r-2342,xe" filled="f" strokecolor="white" strokeweight=".2mm">
              <v:path arrowok="t"/>
            </v:shape>
            <v:shape id="_x0000_s1040" type="#_x0000_t75" style="position:absolute;left:1782;top:10453;width:2152;height:2593">
              <v:imagedata r:id="rId18" o:title=""/>
            </v:shape>
            <v:shape id="_x0000_s1039" style="position:absolute;left:1782;top:10453;width:2152;height:2593" coordorigin="1782,10453" coordsize="2152,2593" path="m2820,13046r-52,-58l2718,12929r-50,-60l2620,12809r-47,-62l2527,12684r-45,-63l2439,12556r-42,-65l2356,12425r-40,-67l2278,12290r-38,-69l2205,12152r-35,-71l2137,12010r-32,-72l2075,11866r-29,-73l2018,11719r-26,-75l1967,11569r-23,-76l1922,11416r-20,-77l1883,11261r-17,-78l1850,11104r-14,-80l1824,10944r-11,-81l1803,10782r-7,-81l1790,10619r-5,-83l1782,10453r1574,l3360,10533r7,80l3377,10692r12,77l3403,10847r17,76l3439,10998r22,74l3484,11146r26,72l3539,11289r30,70l3602,11428r34,67l3673,11562r39,65l3753,11691r42,62l3840,11814r46,59l3934,11931,2820,13046xe" filled="f" strokecolor="white" strokeweight=".2mm">
              <v:path arrowok="t"/>
            </v:shape>
            <v:shape id="_x0000_s1038" type="#_x0000_t75" style="position:absolute;left:8032;top:7041;width:2888;height:6434">
              <v:imagedata r:id="rId19" o:title=""/>
            </v:shape>
            <v:shape id="_x0000_s1037" style="position:absolute;left:8032;top:6907;width:2888;height:6568" coordorigin="8032,6908" coordsize="2888,6568" path="m9531,6908r54,53l9638,7015r53,54l9742,7125r51,57l9843,7239r48,58l9939,7356r47,60l10031,7477r45,62l10120,7601r43,63l10204,7728r41,64l10284,7857r39,66l10360,7990r37,67l10432,8125r34,69l10499,8263r32,70l10561,8404r30,71l10619,8547r27,72l10672,8692r25,73l10720,8839r23,75l10764,8989r19,76l10802,9141r17,77l10835,9295r14,78l10863,9451r11,78l10885,9608r9,80l10902,9767r6,81l10913,9928r4,81l10919,10091r1,81l10919,10253r-2,81l10913,10415r-5,80l10902,10575r-8,79l10885,10733r-10,79l10863,10890r-13,78l10836,11045r-16,77l10803,11198r-18,76l10765,11349r-20,75l10723,11498r-24,74l10675,11645r-26,73l10622,11790r-28,71l10565,11932r-30,70l10503,12072r-32,69l10437,12209r-35,68l10366,12344r-37,66l10291,12476r-39,65l10212,12605r-42,64l10128,12732r-43,62l10041,12855r-46,60l9949,12975r-47,59l9854,13092r-50,58l9754,13206r-51,56l9651,13316r-52,54l9545,13423r-55,52l8043,12114r57,-65l8155,11984r53,-67l8258,11850r47,-67l8351,11715r42,-69l8434,11577r38,-69l8508,11438r33,-70l8572,11298r29,-71l8628,11156r25,-71l8675,11014r21,-72l8714,10871r16,-72l8744,10727r12,-71l8766,10584r8,-72l8781,10441r4,-72l8787,10298r1,-71l8787,10156r-4,-71l8779,10015r-7,-70l8764,9875r-10,-70l8742,9736r-13,-68l8714,9600r-17,-68l8679,9465r-19,-66l8638,9333r-22,-65l8592,9204r-26,-64l8540,9077r-29,-62l8482,8953r-31,-60l8419,8833r-34,-59l8351,8716r-36,-56l8278,8604r-38,-55l8200,8495r-40,-52l8118,8391r-42,-50l8032,8292,9531,6908xe" filled="f" strokecolor="white" strokeweight=".2mm">
              <v:path arrowok="t"/>
            </v:shape>
            <v:shape id="_x0000_s1036" type="#_x0000_t75" style="position:absolute;left:2767;top:5746;width:6355;height:2605">
              <v:imagedata r:id="rId20" o:title=""/>
            </v:shape>
            <v:shape id="_x0000_s1035" style="position:absolute;left:2767;top:5655;width:6355;height:2696" coordorigin="2768,5655" coordsize="6355,2696" path="m6071,5655r82,1l6234,5658r82,4l6396,5667r81,6l6557,5681r79,9l6715,5701r79,12l6872,5726r78,15l7027,5756r77,18l7180,5792r76,20l7332,5833r74,22l7481,5879r73,25l7627,5930r73,27l7772,5985r71,30l7914,6046r70,32l8053,6111r69,34l8190,6180r67,37l8324,6254r66,39l8455,6332r65,41l8584,6415r63,43l8709,6502r62,45l8831,6593r60,47l8951,6687r58,49l9066,6786r57,51l7855,8104r-58,-48l7737,8009r-60,-45l7614,7920r-63,-42l7486,7838r-66,-39l7353,7763r-68,-35l7216,7695r-70,-31l7075,7634r-72,-27l6929,7582r-74,-23l6780,7537r-75,-19l6628,7501r-78,-14l6472,7474r-79,-10l6314,7455r-81,-5l6153,7446r-82,-1l5991,7446r-80,4l5831,7455r-78,8l5674,7473r-77,13l5520,7500r-75,17l5370,7535r-75,21l5222,7579r-72,25l5078,7630r-71,29l4938,7689r-69,33l4802,7756r-67,36l4670,7829r-64,40l4543,7910r-62,43l4420,7997r-59,46l4303,8091r-56,49l4191,8190r-53,52l4085,8296r-51,55l2768,7085r52,-55l2873,6976r54,-52l2982,6872r55,-51l3094,6771r57,-50l3209,6673r59,-47l3328,6580r60,-46l3450,6490r62,-43l3575,6405r63,-42l3702,6323r65,-39l3833,6246r66,-37l3966,6173r68,-35l4102,6104r70,-32l4241,6040r70,-30l4382,5981r72,-28l4526,5926r72,-26l4672,5876r73,-24l4820,5830r74,-20l4970,5790r76,-18l5122,5755r77,-16l5276,5725r77,-13l5432,5700r78,-10l5589,5681r80,-8l5748,5667r80,-5l5909,5658r81,-2l6071,5655xe" filled="f" strokecolor="white" strokeweight=".2mm">
              <v:path arrowok="t"/>
            </v:shape>
            <v:shape id="_x0000_s1034" type="#_x0000_t75" style="position:absolute;left:2826;top:12193;width:6360;height:2609">
              <v:imagedata r:id="rId21" o:title=""/>
            </v:shape>
            <v:shape id="_x0000_s1033" style="position:absolute;left:2826;top:12193;width:6360;height:2609" coordorigin="2827,12193" coordsize="6360,2609" path="m6189,14797r81,-4l6352,14788r81,-8l6513,14772r80,-10l6673,14751r79,-13l6830,14724r78,-15l6986,14692r77,-18l7140,14655r76,-21l7291,14613r75,-23l7440,14565r74,-25l7587,14513r73,-28l7731,14456r72,-30l7873,14394r70,-33l8013,14328r68,-35l8149,14257r67,-38l8283,14181r65,-39l8413,14101r65,-41l8541,14017r63,-43l8666,13929r61,-45l8787,13837r60,-47l8906,13741r58,-49l9021,13641r56,-51l9132,13538r54,-53l7865,12273r-56,51l7751,12374r-59,48l7632,12468r-62,45l7508,12556r-64,41l7378,12637r-66,37l7244,12710r-69,34l7105,12777r-71,30l6962,12836r-73,26l6815,12886r-75,23l6665,12929r-77,18l6510,12963r-78,14l6353,12989r-80,9l6192,13005r-81,5l6030,13012r-80,l5871,13010r-79,-5l5713,12999r-77,-9l5558,12978r-76,-13l5406,12950r-75,-18l5257,12913r-74,-22l5111,12868r-72,-26l4968,12815r-70,-29l4829,12754r-68,-33l4694,12687r-65,-37l4564,12612r-64,-40l4438,12530r-61,-43l4317,12442r-59,-47l4201,12347r-57,-50l4090,12246r-54,-53l2827,13513r54,53l2936,13617r56,50l3049,13717r58,48l3166,13813r59,46l3285,13905r61,45l3408,13993r62,43l3533,14078r64,40l3662,14158r65,38l3793,14233r67,37l3927,14305r68,34l4063,14372r70,32l4202,14435r71,29l4344,14493r71,27l4487,14546r73,25l4633,14595r74,22l4781,14638r75,20l4931,14677r75,18l5082,14711r77,15l5236,14739r77,13l5391,14763r78,9l5548,14781r79,7l5706,14793r80,4l5866,14800r80,2l6027,14802r81,-2l6189,14797xe" filled="f" strokecolor="white" strokeweight=".2mm">
              <v:path arrowok="t"/>
            </v:shape>
            <v:shape id="_x0000_s1032" style="position:absolute;left:2153;top:7536;width:7353;height:7578" coordorigin="2153,7536" coordsize="7353,7578" o:spt="100" adj="0,,0" path="m3733,10189r-1580,-37l2153,10271r1580,-46l3733,10189xm4649,9058l3525,7948r-81,86l4623,9087r26,-29xm4810,11242r-30,-32l3622,12285r83,85l4810,11242xm8635,7623r-81,-87l7430,8646r26,29l8635,7623xm8701,10178r-1,-81l8696,10017r-5,-79l8682,9859r-10,-78l8659,9703r-14,-76l8628,9551r-20,-75l8587,9402r-23,-74l8539,9256r-28,-72l8482,9114r-31,-69l8418,8976r-35,-67l8346,8843r-38,-65l8268,8714r-42,-62l8182,8590r-45,-60l8090,8472r-49,-58l7989,8491r50,60l8087,8612r46,63l8177,8740r42,65l8260,8872r38,69l8335,9010r34,71l8401,9153r31,73l8460,9300r25,76l8509,9452r21,77l8549,9607r16,80l8579,9767r12,80l8600,9929r6,82l8610,10094r2,84l8610,10260r-3,82l8600,10423r-9,81l8580,10583r-13,79l8551,10740r-19,77l8512,10894r-23,75l8464,11043r-27,73l8408,11189r-32,71l8343,11330r-36,69l8270,11466r-39,67l8189,11598r-43,63l8101,11724r-46,61l8006,11844r-50,58l7905,11959r-54,55l7796,12067r-56,52l7681,12169r-59,49l7561,12264r-62,45l7435,12352r-65,42l7303,12433r-67,37l7167,12506r-70,33l7026,12571r-73,29l6880,12627r-74,25l6731,12675r-77,20l6577,12714r-78,16l6420,12743r-79,11l6260,12763r-81,6l6097,12773r-82,2l5933,12773r-81,-3l5772,12763r-80,-8l5613,12744r-78,-14l5458,12715r-77,-18l5306,12677r-75,-23l5157,12630r-52,76l5177,12731r72,22l5322,12774r74,18l5471,12809r76,14l5623,12836r77,10l5778,12854r78,6l5935,12863r80,1l6097,12863r82,-4l6259,12853r81,-8l6419,12834r79,-13l6576,12805r77,-17l6729,12768r75,-22l6879,12722r73,-26l7025,12668r71,-30l7166,12605r70,-34l7304,12535r67,-38l7436,12458r65,-42l7564,12373r62,-45l7687,12281r59,-49l7803,12182r57,-51l7914,12077r54,-54l8019,11966r50,-57l8118,11849r47,-60l8210,11727r43,-63l8295,11599r39,-65l8372,11467r36,-68l8443,11329r32,-70l8505,11188r28,-73l8559,11042r24,-75l8605,10892r20,-76l8643,10739r15,-78l8671,10582r11,-79l8690,10422r6,-80l8700,10260r1,-82xm9506,13622r-165,l9316,13647r-79,78l9182,13777r-56,51l9069,13878r-57,50l8953,13976r-59,47l8834,14069r-61,46l8711,14159r-62,43l8586,14245r-64,41l8457,14326r-65,39l8326,14403r-67,38l8191,14476r-68,35l8054,14545r-69,33l7915,14609r-71,31l7773,14669r-72,28l7628,14724r-73,25l7482,14774r-75,23l7333,14819r-76,21l7181,14859r-76,19l7028,14895r-77,15l6873,14925r-78,13l6716,14949r-79,11l6558,14969r-80,8l6397,14983r-80,5l6235,14991r-81,3l6072,14994r-82,l5909,14991r-81,-3l5747,14983r-80,-6l5587,14969r-80,-9l5428,14949r-79,-11l5271,14925r-78,-15l5116,14895r-77,-17l4963,14859r-76,-19l4812,14819r-75,-22l4663,14774r-74,-25l4516,14724r-73,-27l4371,14669r-71,-29l4229,14609r-70,-31l4090,14545r-69,-34l3953,14476r-68,-35l3819,14403r-67,-38l3687,14326r-65,-40l3558,14245r-63,-43l3433,14159r-62,-44l3310,14069r-60,-46l3191,13976r-58,-48l3075,13878r-57,-50l2962,13777r-55,-52l2853,13673r-56,-57l2742,13558r-55,-59l2634,13439r-52,-60l2531,13317r-50,-62l2432,13191r-48,-64l2237,13127r48,67l2335,13261r50,65l2437,13390r52,64l2543,13517r55,61l2654,13639r57,59l2769,13757r55,53l2879,13862r56,52l2992,13964r58,49l3108,14062r60,48l3228,14156r61,46l3351,14247r62,43l3477,14333r64,42l3605,14416r66,39l3737,14494r67,38l3871,14568r68,36l4008,14638r70,33l4148,14703r70,32l4290,14764r72,29l4434,14821r73,26l4581,14873r74,24l4730,14920r75,21l4881,14962r76,19l5034,14999r77,17l5189,15031r78,14l5346,15058r79,12l5505,15080r80,9l5665,15096r81,6l5827,15107r81,4l5990,15113r82,1l6154,15113r82,-2l6318,15107r81,-5l6479,15096r81,-7l6640,15080r79,-10l6798,15058r79,-13l6955,15031r78,-15l7110,14999r77,-18l7263,14962r76,-21l7414,14920r75,-23l7563,14873r74,-26l7710,14821r72,-28l7854,14764r72,-29l7996,14703r71,-32l8136,14638r69,-34l8273,14568r68,-36l8407,14494r67,-39l8539,14416r65,-41l8668,14333r63,-43l8793,14247r62,-45l8916,14156r60,-46l9036,14062r58,-49l9152,13964r57,-50l9265,13862r56,-52l9375,13757r33,-33l9441,13690r33,-34l9506,13622xe" fillcolor="#fff200" stroked="f">
              <v:stroke joinstyle="round"/>
              <v:formulas/>
              <v:path arrowok="t" o:connecttype="segments"/>
            </v:shape>
            <v:shape id="_x0000_s1031" style="position:absolute;left:2237;top:13127;width:7269;height:1987" coordorigin="2237,13127" coordsize="7269,1987" path="m9506,13622r-65,68l9375,13757r-54,53l9265,13862r-56,52l9152,13964r-58,49l9036,14062r-60,48l8916,14156r-61,46l8793,14247r-62,43l8668,14333r-64,42l8539,14416r-65,39l8407,14494r-66,38l8273,14568r-68,36l8136,14638r-69,33l7996,14703r-70,32l7854,14764r-72,29l7710,14821r-73,26l7563,14873r-74,24l7414,14920r-75,21l7263,14962r-76,19l7110,14999r-77,17l6955,15031r-78,14l6798,15058r-79,12l6640,15080r-80,9l6479,15096r-80,6l6318,15107r-82,4l6154,15113r-82,1l5990,15113r-82,-2l5827,15107r-81,-5l5665,15096r-80,-7l5505,15080r-80,-10l5346,15058r-79,-13l5189,15031r-78,-15l5034,14999r-77,-18l4881,14962r-76,-21l4730,14920r-75,-23l4581,14873r-74,-26l4434,14821r-72,-28l4290,14764r-72,-29l4148,14703r-70,-32l4008,14638r-69,-34l3871,14568r-67,-36l3737,14494r-66,-39l3605,14416r-64,-41l3477,14333r-64,-43l3351,14247r-62,-45l3228,14156r-60,-46l3108,14062r-58,-49l2992,13964r-57,-50l2879,13862r-55,-52l2769,13757r-58,-59l2654,13639r-56,-61l2543,13517r-54,-63l2437,13390r-52,-64l2335,13261r-50,-67l2237,13127r147,l2432,13191r49,64l2531,13317r51,62l2634,13439r53,60l2742,13558r55,58l2853,13673r54,52l2962,13777r56,51l3075,13878r58,50l3191,13976r59,47l3310,14069r61,46l3433,14159r62,43l3558,14245r64,41l3687,14326r65,39l3819,14403r66,38l3953,14476r68,35l4090,14545r69,33l4229,14609r71,31l4371,14669r72,28l4516,14724r73,25l4663,14774r74,23l4812,14819r75,21l4963,14859r76,19l5116,14895r77,15l5271,14925r78,13l5428,14949r79,11l5587,14969r80,8l5747,14983r81,5l5909,14991r81,3l6072,14994r82,l6235,14991r82,-3l6397,14983r81,-6l6558,14969r79,-9l6716,14949r79,-11l6873,14925r78,-15l7028,14895r77,-17l7181,14859r76,-19l7333,14819r74,-22l7482,14774r73,-25l7628,14724r73,-27l7773,14669r71,-29l7915,14609r70,-31l8054,14545r69,-34l8191,14476r68,-35l8326,14403r66,-38l8457,14326r65,-40l8586,14245r63,-43l8711,14159r62,-44l8834,14069r60,-46l8953,13976r59,-48l9069,13878r57,-50l9182,13777r55,-52l9291,13673r50,-51l9506,13622xe" filled="f" strokecolor="#fff200" strokeweight=".2mm">
              <v:path arrowok="t"/>
            </v:shape>
            <v:shape id="_x0000_s1030" style="position:absolute;left:2478;top:5324;width:6932;height:1673" coordorigin="2479,5324" coordsize="6932,1673" path="m6072,5324r-82,1l5908,5327r-81,3l5746,5335r-81,7l5585,5349r-80,9l5425,5368r-79,12l5267,5393r-78,14l5111,5422r-77,17l4957,5457r-76,19l4805,5497r-75,21l4655,5541r-74,24l4507,5591r-73,26l4362,5645r-72,28l4218,5703r-70,31l4078,5767r-70,33l3939,5834r-68,36l3804,5906r-67,38l3671,5982r-66,40l3541,6063r-64,42l3413,6147r-62,44l3289,6236r-61,46l3168,6328r-60,48l3050,6424r-58,50l2935,6524r-56,52l2824,6628r-55,53l2709,6742r-59,62l2591,6867r-56,64l2479,6997r157,l2688,6937r54,-58l2797,6822r56,-57l2907,6712r55,-52l3018,6609r57,-50l3133,6510r58,-48l3250,6415r60,-47l3371,6323r62,-44l3495,6236r63,-43l3622,6152r65,-40l3752,6072r67,-38l3885,5997r68,-36l4021,5926r69,-33l4159,5860r70,-31l4300,5798r71,-29l4443,5741r73,-27l4589,5688r74,-24l4737,5641r75,-22l4887,5598r76,-20l5039,5560r77,-17l5193,5528r78,-15l5349,5500r79,-12l5507,5478r80,-9l5667,5461r80,-6l5828,5450r81,-4l5990,5444r82,l6154,5444r82,2l6317,5450r81,5l6478,5461r80,8l6638,5478r79,11l6796,5500r78,13l6952,5528r78,16l7107,5561r76,18l7259,5598r75,21l7409,5641r75,24l7557,5689r74,26l7703,5742r72,28l7847,5799r71,31l7988,5861r69,33l8126,5928r68,35l8262,5999r67,37l8395,6074r65,40l8525,6154r64,41l8652,6238r63,43l8776,6326r61,45l8897,6418r60,47l9015,6513r58,50l9130,6613r56,51l9241,6716r169,l9321,6628r-56,-52l9209,6524r-57,-50l9094,6424r-58,-48l8976,6328r-60,-46l8855,6236r-62,-45l8731,6147r-63,-42l8604,6063r-65,-41l8474,5982r-67,-38l8341,5906r-68,-36l8205,5834r-69,-34l8067,5767r-71,-33l7926,5703r-72,-30l7782,5645r-72,-28l7637,5591r-74,-26l7489,5541r-75,-23l7339,5497r-76,-21l7187,5457r-77,-18l7033,5422r-78,-15l6877,5393r-79,-13l6719,5368r-79,-10l6560,5349r-81,-7l6399,5335r-81,-5l6236,5327r-82,-2l6072,5324xe" fillcolor="#fff200" stroked="f">
              <v:path arrowok="t"/>
            </v:shape>
            <v:shape id="_x0000_s1029" style="position:absolute;left:2478;top:5324;width:6932;height:1673" coordorigin="2479,5324" coordsize="6932,1673" path="m9410,6716r-89,-88l9265,6576r-56,-52l9152,6474r-58,-50l9036,6376r-60,-48l8916,6282r-61,-46l8793,6191r-62,-44l8668,6105r-64,-42l8539,6022r-65,-40l8407,5944r-66,-38l8273,5870r-68,-36l8136,5800r-69,-33l7996,5734r-70,-31l7854,5673r-72,-28l7710,5617r-73,-26l7563,5565r-74,-24l7414,5518r-75,-21l7263,5476r-76,-19l7110,5439r-77,-17l6955,5407r-78,-14l6798,5380r-79,-12l6640,5358r-80,-9l6479,5342r-80,-7l6318,5330r-82,-3l6154,5325r-82,-1l5990,5325r-82,2l5827,5330r-81,5l5665,5342r-80,7l5505,5358r-80,10l5346,5380r-79,13l5189,5407r-78,15l5034,5439r-77,18l4881,5476r-76,21l4730,5518r-75,23l4581,5565r-74,26l4434,5617r-72,28l4290,5673r-72,30l4148,5734r-70,33l4008,5800r-69,34l3871,5870r-67,36l3737,5944r-66,38l3605,6022r-64,41l3477,6105r-64,42l3351,6191r-62,45l3228,6282r-60,46l3108,6376r-58,48l2992,6474r-57,50l2879,6576r-55,52l2769,6681r-60,61l2650,6804r-59,63l2535,6931r-56,66l2636,6997r52,-60l2742,6879r55,-57l2853,6765r54,-53l2962,6660r56,-51l3075,6559r58,-49l3191,6462r59,-47l3310,6368r61,-45l3433,6279r62,-43l3558,6193r64,-41l3687,6112r65,-40l3819,6034r66,-37l3953,5961r68,-35l4090,5893r69,-33l4229,5829r71,-31l4371,5769r72,-28l4516,5714r73,-26l4663,5664r74,-23l4812,5619r75,-21l4963,5578r76,-18l5116,5543r77,-15l5271,5513r78,-13l5428,5488r79,-10l5587,5469r80,-8l5747,5455r81,-5l5909,5446r81,-2l6072,5444r82,l6236,5446r81,4l6398,5455r80,6l6558,5469r80,9l6717,5489r79,11l6874,5513r78,15l7030,5544r77,17l7183,5579r76,19l7334,5619r75,22l7484,5665r73,24l7631,5715r72,27l7775,5770r72,29l7918,5830r70,31l8057,5894r69,34l8194,5963r68,36l8329,6036r66,38l8460,6114r65,40l8589,6195r63,43l8715,6281r61,45l8837,6371r60,47l8957,6465r58,48l9073,6563r57,50l9186,6664r55,52l9410,6716xe" filled="f" strokecolor="#fff200" strokeweight=".2mm">
              <v:path arrowok="t"/>
            </v:shape>
            <v:shape id="_x0000_s1028" type="#_x0000_t75" style="position:absolute;left:3709;top:7864;width:4596;height:4596">
              <v:imagedata r:id="rId22" o:title=""/>
            </v:shape>
            <v:shape id="_x0000_s1027" style="position:absolute;left:3709;top:7864;width:4596;height:4596" coordorigin="3709,7864" coordsize="4596,4596" path="m6007,7864r76,2l6158,7869r75,6l6307,7884r73,10l6452,7908r72,15l6595,7940r69,20l6733,7982r68,23l6868,8031r66,28l6999,8089r64,32l7126,8155r61,35l7248,8228r59,39l7364,8308r57,42l7476,8395r53,46l7581,8488r51,49l7681,8588r48,52l7775,8694r44,55l7862,8805r41,58l7942,8922r37,60l8015,9044r34,62l8080,9170r30,65l8138,9301r26,67l8188,9436r22,69l8229,9575r18,71l8262,9717r13,73l8286,9863r8,74l8300,10011r4,75l8305,10162r-1,76l8300,10313r-6,75l8286,10462r-11,73l8262,10607r-15,72l8229,10750r-19,70l8188,10889r-24,68l8138,11024r-28,66l8080,11155r-31,63l8015,11281r-36,61l7942,11403r-39,59l7862,11519r-43,57l7775,11631r-46,53l7681,11737r-49,50l7581,11836r-52,48l7476,11930r-55,44l7364,12017r-57,41l7248,12097r-61,37l7126,12170r-63,34l6999,12236r-65,29l6868,12293r-67,26l6733,12343r-69,22l6595,12384r-71,18l6452,12417r-72,13l6307,12441r-74,8l6158,12455r-75,4l6007,12460r-76,-1l5856,12455r-75,-6l5708,12441r-74,-11l5562,12417r-72,-15l5420,12384r-70,-19l5281,12343r-68,-24l5146,12293r-66,-28l5015,12236r-64,-32l4888,12170r-61,-36l4767,12097r-59,-39l4650,12017r-56,-43l4539,11930r-54,-46l4433,11836r-51,-49l4333,11737r-47,-53l4240,11631r-45,-55l4153,11519r-41,-57l4072,11403r-37,-61l3999,11281r-33,-63l3934,11155r-30,-65l3876,11024r-26,-67l3826,10889r-21,-69l3785,10750r-17,-71l3752,10607r-13,-72l3729,10462r-9,-74l3714,10313r-4,-75l3709,10162r1,-76l3714,10011r6,-74l3729,9863r10,-73l3752,9717r16,-71l3785,9575r20,-70l3826,9436r24,-68l3876,9301r28,-66l3934,9170r32,-64l3999,9044r36,-62l4072,8922r40,-59l4153,8805r42,-56l4240,8694r46,-54l4333,8588r49,-51l4433,8488r52,-47l4539,8395r55,-45l4650,8308r58,-41l4767,8228r60,-38l4888,8155r63,-34l5015,8089r65,-30l5146,8031r67,-26l5281,7982r69,-22l5420,7940r70,-17l5562,7908r72,-14l5708,7884r73,-9l5856,7869r75,-3l6007,7864xe" filled="f" strokecolor="#00aeef" strokeweight=".2mm">
              <v:path arrowok="t"/>
            </v:shape>
            <w10:wrap anchorx="page" anchory="page"/>
          </v:group>
        </w:pict>
      </w:r>
      <w:r w:rsidR="009C4895">
        <w:rPr>
          <w:color w:val="FFFFFF"/>
        </w:rPr>
        <w:t>2015</w:t>
      </w:r>
      <w:r w:rsidR="009C4895">
        <w:rPr>
          <w:color w:val="FFFFFF"/>
          <w:spacing w:val="-8"/>
        </w:rPr>
        <w:t xml:space="preserve"> </w:t>
      </w:r>
      <w:r w:rsidR="009C4895">
        <w:rPr>
          <w:color w:val="FFFFFF"/>
        </w:rPr>
        <w:t>жылдың</w:t>
      </w:r>
      <w:r w:rsidR="009C4895">
        <w:rPr>
          <w:color w:val="FFFFFF"/>
          <w:spacing w:val="-8"/>
        </w:rPr>
        <w:t xml:space="preserve"> </w:t>
      </w:r>
      <w:r w:rsidR="009C4895">
        <w:rPr>
          <w:color w:val="FFFFFF"/>
        </w:rPr>
        <w:t>тамыз</w:t>
      </w:r>
      <w:r w:rsidR="009C4895">
        <w:rPr>
          <w:color w:val="FFFFFF"/>
          <w:spacing w:val="-7"/>
        </w:rPr>
        <w:t xml:space="preserve"> </w:t>
      </w:r>
      <w:r w:rsidR="009C4895">
        <w:rPr>
          <w:color w:val="FFFFFF"/>
        </w:rPr>
        <w:t>айынан</w:t>
      </w:r>
      <w:r w:rsidR="009C4895">
        <w:rPr>
          <w:color w:val="FFFFFF"/>
          <w:spacing w:val="-8"/>
        </w:rPr>
        <w:t xml:space="preserve"> </w:t>
      </w:r>
      <w:r w:rsidR="009C4895">
        <w:rPr>
          <w:color w:val="FFFFFF"/>
        </w:rPr>
        <w:t>бастап</w:t>
      </w:r>
      <w:r w:rsidR="009C4895">
        <w:rPr>
          <w:color w:val="FFFFFF"/>
          <w:spacing w:val="-7"/>
        </w:rPr>
        <w:t xml:space="preserve"> </w:t>
      </w:r>
      <w:r w:rsidR="009C4895">
        <w:rPr>
          <w:color w:val="FFFFFF"/>
        </w:rPr>
        <w:t>шыға</w:t>
      </w:r>
      <w:r w:rsidR="009C4895">
        <w:rPr>
          <w:color w:val="FFFFFF"/>
          <w:spacing w:val="-8"/>
        </w:rPr>
        <w:t xml:space="preserve"> </w:t>
      </w:r>
      <w:r w:rsidR="009C4895">
        <w:rPr>
          <w:color w:val="FFFFFF"/>
        </w:rPr>
        <w:t>бастады.</w:t>
      </w:r>
      <w:r w:rsidR="009C4895">
        <w:rPr>
          <w:color w:val="FFFFFF"/>
          <w:spacing w:val="-7"/>
        </w:rPr>
        <w:t xml:space="preserve"> </w:t>
      </w:r>
      <w:r w:rsidR="009C4895">
        <w:rPr>
          <w:color w:val="FFFFFF"/>
        </w:rPr>
        <w:t>Айына</w:t>
      </w:r>
      <w:r w:rsidR="009C4895">
        <w:rPr>
          <w:color w:val="FFFFFF"/>
          <w:spacing w:val="-8"/>
        </w:rPr>
        <w:t xml:space="preserve"> </w:t>
      </w:r>
      <w:r w:rsidR="009C4895">
        <w:rPr>
          <w:color w:val="FFFFFF"/>
        </w:rPr>
        <w:t>бір</w:t>
      </w:r>
      <w:r w:rsidR="009C4895">
        <w:rPr>
          <w:color w:val="FFFFFF"/>
          <w:spacing w:val="-7"/>
        </w:rPr>
        <w:t xml:space="preserve"> </w:t>
      </w:r>
      <w:r w:rsidR="009C4895">
        <w:rPr>
          <w:color w:val="FFFFFF"/>
        </w:rPr>
        <w:t>рет</w:t>
      </w:r>
      <w:r w:rsidR="009C4895">
        <w:rPr>
          <w:color w:val="FFFFFF"/>
          <w:spacing w:val="-8"/>
        </w:rPr>
        <w:t xml:space="preserve"> </w:t>
      </w:r>
      <w:r w:rsidR="009C4895">
        <w:rPr>
          <w:color w:val="FFFFFF"/>
        </w:rPr>
        <w:t>шығады</w:t>
      </w:r>
      <w:r w:rsidR="007201C2">
        <w:rPr>
          <w:color w:val="FFFFFF"/>
        </w:rPr>
        <w:t xml:space="preserve"> </w:t>
      </w:r>
      <w:r w:rsidR="009C4895">
        <w:rPr>
          <w:color w:val="FFFFFF"/>
        </w:rPr>
        <w:t>.</w:t>
      </w:r>
    </w:p>
    <w:p w:rsidR="008E1110" w:rsidRDefault="008E1110">
      <w:pPr>
        <w:pStyle w:val="a3"/>
        <w:rPr>
          <w:sz w:val="20"/>
        </w:rPr>
      </w:pPr>
    </w:p>
    <w:p w:rsidR="008E1110" w:rsidRDefault="008E1110">
      <w:pPr>
        <w:pStyle w:val="a3"/>
        <w:rPr>
          <w:sz w:val="20"/>
        </w:rPr>
      </w:pPr>
    </w:p>
    <w:p w:rsidR="008E1110" w:rsidRDefault="008E1110">
      <w:pPr>
        <w:pStyle w:val="a3"/>
        <w:rPr>
          <w:sz w:val="20"/>
        </w:rPr>
      </w:pPr>
    </w:p>
    <w:p w:rsidR="008E1110" w:rsidRDefault="008E1110">
      <w:pPr>
        <w:pStyle w:val="a3"/>
        <w:rPr>
          <w:sz w:val="20"/>
        </w:rPr>
      </w:pPr>
    </w:p>
    <w:p w:rsidR="008E1110" w:rsidRDefault="008E1110">
      <w:pPr>
        <w:pStyle w:val="a3"/>
        <w:rPr>
          <w:sz w:val="20"/>
        </w:rPr>
      </w:pPr>
    </w:p>
    <w:p w:rsidR="008E1110" w:rsidRDefault="008E1110">
      <w:pPr>
        <w:pStyle w:val="a3"/>
        <w:rPr>
          <w:sz w:val="20"/>
        </w:rPr>
      </w:pPr>
    </w:p>
    <w:p w:rsidR="008E1110" w:rsidRDefault="008E1110">
      <w:pPr>
        <w:pStyle w:val="a3"/>
        <w:rPr>
          <w:sz w:val="20"/>
        </w:rPr>
      </w:pPr>
    </w:p>
    <w:p w:rsidR="008E1110" w:rsidRDefault="008E1110">
      <w:pPr>
        <w:pStyle w:val="a3"/>
        <w:rPr>
          <w:sz w:val="20"/>
        </w:rPr>
      </w:pPr>
    </w:p>
    <w:p w:rsidR="008E1110" w:rsidRDefault="008E1110">
      <w:pPr>
        <w:pStyle w:val="a3"/>
        <w:rPr>
          <w:sz w:val="20"/>
        </w:rPr>
      </w:pPr>
    </w:p>
    <w:p w:rsidR="008E1110" w:rsidRDefault="008E1110">
      <w:pPr>
        <w:pStyle w:val="a3"/>
        <w:rPr>
          <w:sz w:val="20"/>
        </w:rPr>
      </w:pPr>
    </w:p>
    <w:p w:rsidR="008E1110" w:rsidRDefault="008E1110">
      <w:pPr>
        <w:pStyle w:val="a3"/>
        <w:rPr>
          <w:sz w:val="20"/>
        </w:rPr>
      </w:pPr>
    </w:p>
    <w:p w:rsidR="008E1110" w:rsidRDefault="008E1110">
      <w:pPr>
        <w:pStyle w:val="a3"/>
        <w:rPr>
          <w:sz w:val="20"/>
        </w:rPr>
      </w:pPr>
    </w:p>
    <w:p w:rsidR="008E1110" w:rsidRDefault="008E1110">
      <w:pPr>
        <w:pStyle w:val="a3"/>
        <w:rPr>
          <w:sz w:val="20"/>
        </w:rPr>
      </w:pPr>
    </w:p>
    <w:p w:rsidR="007201C2" w:rsidRDefault="007201C2" w:rsidP="007201C2">
      <w:pPr>
        <w:ind w:left="8904"/>
        <w:rPr>
          <w:rFonts w:ascii="Arial" w:hAnsi="Arial"/>
          <w:b/>
          <w:color w:val="FFFFFF"/>
          <w:spacing w:val="4"/>
          <w:sz w:val="16"/>
        </w:rPr>
      </w:pPr>
      <w:r>
        <w:rPr>
          <w:rFonts w:ascii="Arial" w:hAnsi="Arial"/>
          <w:b/>
          <w:color w:val="FFFFFF"/>
          <w:sz w:val="16"/>
        </w:rPr>
        <w:t xml:space="preserve">    №2-2/ 2022-2023</w:t>
      </w:r>
      <w:r>
        <w:rPr>
          <w:rFonts w:ascii="Arial" w:hAnsi="Arial"/>
          <w:b/>
          <w:color w:val="FFFFFF"/>
          <w:spacing w:val="4"/>
          <w:sz w:val="16"/>
        </w:rPr>
        <w:t xml:space="preserve"> </w:t>
      </w:r>
    </w:p>
    <w:p w:rsidR="007201C2" w:rsidRDefault="007201C2" w:rsidP="007201C2">
      <w:pPr>
        <w:ind w:left="8904"/>
        <w:rPr>
          <w:rFonts w:ascii="Arial" w:hAnsi="Arial"/>
          <w:b/>
          <w:color w:val="FFFFFF"/>
          <w:sz w:val="16"/>
        </w:rPr>
      </w:pPr>
      <w:r>
        <w:rPr>
          <w:rFonts w:ascii="Arial" w:hAnsi="Arial"/>
          <w:b/>
          <w:color w:val="FFFFFF"/>
          <w:sz w:val="16"/>
        </w:rPr>
        <w:t xml:space="preserve">    оқу</w:t>
      </w:r>
      <w:r>
        <w:rPr>
          <w:rFonts w:ascii="Arial" w:hAnsi="Arial"/>
          <w:b/>
          <w:color w:val="FFFFFF"/>
          <w:spacing w:val="4"/>
          <w:sz w:val="16"/>
        </w:rPr>
        <w:t xml:space="preserve"> </w:t>
      </w:r>
      <w:r>
        <w:rPr>
          <w:rFonts w:ascii="Arial" w:hAnsi="Arial"/>
          <w:b/>
          <w:color w:val="FFFFFF"/>
          <w:sz w:val="16"/>
        </w:rPr>
        <w:t xml:space="preserve">жылының </w:t>
      </w:r>
      <w:r>
        <w:rPr>
          <w:rFonts w:ascii="Arial" w:hAnsi="Arial"/>
          <w:b/>
          <w:color w:val="FFFFFF"/>
          <w:spacing w:val="-41"/>
          <w:sz w:val="16"/>
        </w:rPr>
        <w:t xml:space="preserve"> </w:t>
      </w:r>
      <w:r>
        <w:rPr>
          <w:rFonts w:ascii="Arial" w:hAnsi="Arial"/>
          <w:b/>
          <w:color w:val="FFFFFF"/>
          <w:sz w:val="16"/>
        </w:rPr>
        <w:t>арнайы</w:t>
      </w:r>
    </w:p>
    <w:p w:rsidR="007201C2" w:rsidRPr="007201C2" w:rsidRDefault="007201C2" w:rsidP="007201C2">
      <w:pPr>
        <w:ind w:left="8904"/>
        <w:rPr>
          <w:rFonts w:ascii="Arial" w:hAnsi="Arial"/>
          <w:b/>
          <w:color w:val="FFFFFF"/>
          <w:sz w:val="16"/>
        </w:rPr>
      </w:pPr>
      <w:r>
        <w:rPr>
          <w:rFonts w:ascii="Arial" w:hAnsi="Arial"/>
          <w:b/>
          <w:color w:val="FFFFFF"/>
          <w:sz w:val="16"/>
        </w:rPr>
        <w:t xml:space="preserve">    жинақ</w:t>
      </w:r>
      <w:r>
        <w:rPr>
          <w:rFonts w:ascii="Arial" w:hAnsi="Arial"/>
          <w:b/>
          <w:color w:val="FFFFFF"/>
          <w:spacing w:val="2"/>
          <w:sz w:val="16"/>
        </w:rPr>
        <w:t xml:space="preserve"> </w:t>
      </w:r>
      <w:r>
        <w:rPr>
          <w:rFonts w:ascii="Arial" w:hAnsi="Arial"/>
          <w:b/>
          <w:color w:val="FFFFFF"/>
          <w:sz w:val="16"/>
        </w:rPr>
        <w:t>саны</w:t>
      </w:r>
    </w:p>
    <w:p w:rsidR="008E1110" w:rsidRDefault="008E1110">
      <w:pPr>
        <w:pStyle w:val="a3"/>
        <w:spacing w:before="1"/>
        <w:rPr>
          <w:sz w:val="22"/>
        </w:rPr>
      </w:pPr>
    </w:p>
    <w:p w:rsidR="008E1110" w:rsidRDefault="008E1110">
      <w:pPr>
        <w:rPr>
          <w:rFonts w:ascii="Arial" w:hAnsi="Arial"/>
          <w:sz w:val="16"/>
        </w:rPr>
        <w:sectPr w:rsidR="008E1110" w:rsidSect="007201C2">
          <w:headerReference w:type="default" r:id="rId23"/>
          <w:footerReference w:type="default" r:id="rId24"/>
          <w:type w:val="continuous"/>
          <w:pgSz w:w="11910" w:h="16840"/>
          <w:pgMar w:top="300" w:right="400" w:bottom="280" w:left="400" w:header="720" w:footer="720" w:gutter="0"/>
          <w:pgNumType w:start="0"/>
          <w:cols w:space="720"/>
          <w:titlePg/>
          <w:docGrid w:linePitch="299"/>
        </w:sectPr>
      </w:pPr>
    </w:p>
    <w:p w:rsidR="008E1110" w:rsidRPr="00562E91" w:rsidRDefault="00562E91" w:rsidP="007201C2">
      <w:pPr>
        <w:pStyle w:val="a3"/>
        <w:ind w:left="567"/>
        <w:rPr>
          <w:rFonts w:ascii="Arial"/>
          <w:noProof/>
          <w:sz w:val="20"/>
          <w:lang w:eastAsia="ru-RU"/>
        </w:rPr>
      </w:pPr>
      <w:r>
        <w:rPr>
          <w:rFonts w:ascii="Arial"/>
          <w:noProof/>
          <w:sz w:val="20"/>
          <w:lang w:val="ru-RU" w:eastAsia="ru-RU"/>
        </w:rPr>
        <w:lastRenderedPageBreak/>
        <w:drawing>
          <wp:anchor distT="0" distB="0" distL="114300" distR="114300" simplePos="0" relativeHeight="251659264" behindDoc="1" locked="0" layoutInCell="1" allowOverlap="1" wp14:anchorId="667ED781" wp14:editId="2B1E5804">
            <wp:simplePos x="0" y="0"/>
            <wp:positionH relativeFrom="column">
              <wp:posOffset>-3277</wp:posOffset>
            </wp:positionH>
            <wp:positionV relativeFrom="paragraph">
              <wp:posOffset>-605216</wp:posOffset>
            </wp:positionV>
            <wp:extent cx="7049729" cy="9704438"/>
            <wp:effectExtent l="0" t="0" r="0" b="0"/>
            <wp:wrapNone/>
            <wp:docPr id="1" name="Рисунок 1" descr="C:\Users\Islam\Desktop\8-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8-202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054850" cy="97114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01C2" w:rsidRPr="00562E91" w:rsidRDefault="007201C2">
      <w:pPr>
        <w:pStyle w:val="a3"/>
        <w:ind w:left="100"/>
        <w:rPr>
          <w:rFonts w:ascii="Arial"/>
          <w:noProof/>
          <w:sz w:val="20"/>
          <w:lang w:eastAsia="ru-RU"/>
        </w:rPr>
      </w:pPr>
    </w:p>
    <w:p w:rsidR="007201C2" w:rsidRPr="00562E91" w:rsidRDefault="007201C2">
      <w:pPr>
        <w:pStyle w:val="a3"/>
        <w:ind w:left="100"/>
        <w:rPr>
          <w:rFonts w:ascii="Arial"/>
          <w:noProof/>
          <w:sz w:val="20"/>
          <w:lang w:eastAsia="ru-RU"/>
        </w:rPr>
      </w:pPr>
    </w:p>
    <w:p w:rsidR="007201C2" w:rsidRPr="00562E91" w:rsidRDefault="007201C2">
      <w:pPr>
        <w:pStyle w:val="a3"/>
        <w:ind w:left="100"/>
        <w:rPr>
          <w:rFonts w:ascii="Arial"/>
          <w:noProof/>
          <w:sz w:val="20"/>
          <w:lang w:eastAsia="ru-RU"/>
        </w:rPr>
      </w:pPr>
    </w:p>
    <w:p w:rsidR="007201C2" w:rsidRPr="00562E91" w:rsidRDefault="007201C2">
      <w:pPr>
        <w:pStyle w:val="a3"/>
        <w:ind w:left="100"/>
        <w:rPr>
          <w:rFonts w:ascii="Arial"/>
          <w:noProof/>
          <w:sz w:val="20"/>
          <w:lang w:eastAsia="ru-RU"/>
        </w:rPr>
      </w:pPr>
    </w:p>
    <w:p w:rsidR="007201C2" w:rsidRPr="00562E91" w:rsidRDefault="007201C2">
      <w:pPr>
        <w:pStyle w:val="a3"/>
        <w:ind w:left="100"/>
        <w:rPr>
          <w:rFonts w:ascii="Arial"/>
          <w:noProof/>
          <w:sz w:val="20"/>
          <w:lang w:eastAsia="ru-RU"/>
        </w:rPr>
      </w:pPr>
    </w:p>
    <w:p w:rsidR="007201C2" w:rsidRPr="00562E91" w:rsidRDefault="007201C2">
      <w:pPr>
        <w:pStyle w:val="a3"/>
        <w:ind w:left="100"/>
        <w:rPr>
          <w:rFonts w:ascii="Arial"/>
          <w:noProof/>
          <w:sz w:val="20"/>
          <w:lang w:eastAsia="ru-RU"/>
        </w:rPr>
      </w:pPr>
    </w:p>
    <w:p w:rsidR="007201C2" w:rsidRPr="00562E91" w:rsidRDefault="007201C2">
      <w:pPr>
        <w:pStyle w:val="a3"/>
        <w:ind w:left="100"/>
        <w:rPr>
          <w:rFonts w:ascii="Arial"/>
          <w:noProof/>
          <w:sz w:val="20"/>
          <w:lang w:eastAsia="ru-RU"/>
        </w:rPr>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866216" w:rsidRPr="00B2755E" w:rsidRDefault="00085D8D" w:rsidP="00866216">
      <w:pPr>
        <w:spacing w:before="149"/>
        <w:jc w:val="both"/>
      </w:pPr>
      <w:r>
        <w:rPr>
          <w:noProof/>
          <w:lang w:val="ru-RU" w:eastAsia="ru-RU"/>
        </w:rPr>
        <w:lastRenderedPageBreak/>
        <w:drawing>
          <wp:anchor distT="0" distB="0" distL="114300" distR="114300" simplePos="0" relativeHeight="251660288" behindDoc="0" locked="0" layoutInCell="1" allowOverlap="1" wp14:anchorId="574021DD" wp14:editId="525FFFD7">
            <wp:simplePos x="0" y="0"/>
            <wp:positionH relativeFrom="column">
              <wp:posOffset>4854586</wp:posOffset>
            </wp:positionH>
            <wp:positionV relativeFrom="paragraph">
              <wp:posOffset>77224</wp:posOffset>
            </wp:positionV>
            <wp:extent cx="1348740" cy="1724025"/>
            <wp:effectExtent l="0" t="0" r="3810" b="9525"/>
            <wp:wrapNone/>
            <wp:docPr id="2" name="Рисунок 2" descr="IMG_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8677"/>
                    <pic:cNvPicPr>
                      <a:picLocks noChangeAspect="1" noChangeArrowheads="1"/>
                    </pic:cNvPicPr>
                  </pic:nvPicPr>
                  <pic:blipFill>
                    <a:blip r:embed="rId26" cstate="print">
                      <a:extLst>
                        <a:ext uri="{28A0092B-C50C-407E-A947-70E740481C1C}">
                          <a14:useLocalDpi xmlns:a14="http://schemas.microsoft.com/office/drawing/2010/main" val="0"/>
                        </a:ext>
                      </a:extLst>
                    </a:blip>
                    <a:srcRect t="14517"/>
                    <a:stretch>
                      <a:fillRect/>
                    </a:stretch>
                  </pic:blipFill>
                  <pic:spPr bwMode="auto">
                    <a:xfrm>
                      <a:off x="0" y="0"/>
                      <a:ext cx="1348740"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866216" w:rsidRPr="00B2755E">
        <w:t>Мұғалімнің тегі:</w:t>
      </w:r>
      <w:r w:rsidR="00866216">
        <w:t xml:space="preserve"> </w:t>
      </w:r>
      <w:r>
        <w:t xml:space="preserve">Дауренов Мырзахмет Сайлаубекович                 </w:t>
      </w:r>
    </w:p>
    <w:p w:rsidR="00866216" w:rsidRPr="00B2755E" w:rsidRDefault="00866216" w:rsidP="00866216">
      <w:pPr>
        <w:spacing w:before="149"/>
        <w:jc w:val="both"/>
      </w:pPr>
      <w:r w:rsidRPr="00B2755E">
        <w:t>Мектебі:</w:t>
      </w:r>
      <w:r w:rsidR="00085D8D">
        <w:t xml:space="preserve"> Б. Момышұлы атындағы №12 жалпы орта мектеп</w:t>
      </w:r>
    </w:p>
    <w:p w:rsidR="006A5C4E" w:rsidRDefault="00866216" w:rsidP="006A5C4E">
      <w:pPr>
        <w:spacing w:before="149"/>
        <w:jc w:val="both"/>
      </w:pPr>
      <w:r w:rsidRPr="00B2755E">
        <w:t>Пәні</w:t>
      </w:r>
      <w:r>
        <w:t>:</w:t>
      </w:r>
      <w:r w:rsidR="00085D8D">
        <w:t xml:space="preserve"> </w:t>
      </w:r>
      <w:r w:rsidR="006A5C4E">
        <w:t>Бастауыш сынып мұғалімі</w:t>
      </w:r>
    </w:p>
    <w:p w:rsidR="006A5C4E" w:rsidRDefault="006A5C4E" w:rsidP="00866216">
      <w:pPr>
        <w:spacing w:before="149"/>
        <w:jc w:val="both"/>
      </w:pPr>
      <w:r>
        <w:t>директордың оқу жұмысы жөніндегі орынбасары</w:t>
      </w:r>
    </w:p>
    <w:p w:rsidR="00866216" w:rsidRPr="00B2755E" w:rsidRDefault="00866216" w:rsidP="00866216">
      <w:pPr>
        <w:spacing w:before="149"/>
        <w:jc w:val="both"/>
      </w:pPr>
      <w:r w:rsidRPr="00B2755E">
        <w:t>Облысы:</w:t>
      </w:r>
      <w:r w:rsidR="00085D8D">
        <w:t xml:space="preserve"> Түркістан облысы </w:t>
      </w:r>
    </w:p>
    <w:p w:rsidR="00866216" w:rsidRDefault="00866216" w:rsidP="00866216">
      <w:pPr>
        <w:spacing w:before="149"/>
        <w:jc w:val="both"/>
      </w:pPr>
      <w:r w:rsidRPr="00B2755E">
        <w:t>Ауданы</w:t>
      </w:r>
      <w:r>
        <w:t xml:space="preserve">: </w:t>
      </w:r>
      <w:r w:rsidR="00085D8D">
        <w:t>Кентау қаласы</w:t>
      </w:r>
    </w:p>
    <w:p w:rsidR="00866216" w:rsidRPr="00B2755E" w:rsidRDefault="00866216" w:rsidP="00866216">
      <w:pPr>
        <w:spacing w:before="149"/>
        <w:jc w:val="both"/>
      </w:pPr>
      <w:r>
        <w:t xml:space="preserve">ЖЕТІСТІКТЕРІ </w:t>
      </w:r>
      <w:r w:rsidRPr="00E25A14">
        <w:t>(</w:t>
      </w:r>
      <w:r>
        <w:t>2020,2021,2022 жылдарғы</w:t>
      </w:r>
      <w:r w:rsidRPr="00E25A14">
        <w:t>)</w:t>
      </w:r>
      <w:r>
        <w:t>:</w:t>
      </w:r>
    </w:p>
    <w:p w:rsidR="00866216" w:rsidRDefault="00866216" w:rsidP="00866216">
      <w:pPr>
        <w:spacing w:before="149"/>
        <w:rPr>
          <w:b/>
        </w:rPr>
      </w:pPr>
    </w:p>
    <w:p w:rsidR="00085D8D" w:rsidRPr="006A5C4E" w:rsidRDefault="00866216" w:rsidP="00085D8D">
      <w:pPr>
        <w:rPr>
          <w:rFonts w:ascii="Times New Roman" w:eastAsia="Calibri" w:hAnsi="Times New Roman" w:cs="Times New Roman"/>
          <w:b/>
          <w:color w:val="000000" w:themeColor="text1"/>
          <w:sz w:val="24"/>
          <w:szCs w:val="24"/>
          <w:shd w:val="clear" w:color="auto" w:fill="FFFFFF"/>
        </w:rPr>
      </w:pPr>
      <w:r>
        <w:rPr>
          <w:b/>
        </w:rPr>
        <w:t xml:space="preserve">МАТЕРИАЛ </w:t>
      </w:r>
      <w:r w:rsidRPr="00A520FF">
        <w:rPr>
          <w:b/>
        </w:rPr>
        <w:t>ТАҚЫРЫБЫ</w:t>
      </w:r>
      <w:r>
        <w:rPr>
          <w:b/>
        </w:rPr>
        <w:t>:</w:t>
      </w:r>
      <w:r w:rsidR="00085D8D">
        <w:rPr>
          <w:b/>
        </w:rPr>
        <w:t xml:space="preserve">    </w:t>
      </w:r>
      <w:r w:rsidR="00085D8D" w:rsidRPr="006A5C4E">
        <w:rPr>
          <w:rFonts w:ascii="Times New Roman" w:eastAsia="Calibri" w:hAnsi="Times New Roman" w:cs="Times New Roman"/>
          <w:b/>
          <w:color w:val="000000" w:themeColor="text1"/>
          <w:sz w:val="24"/>
          <w:szCs w:val="24"/>
          <w:shd w:val="clear" w:color="auto" w:fill="FFFFFF"/>
        </w:rPr>
        <w:t>"Неліктен мен мұғалім мамандығын таңдадым?"</w:t>
      </w:r>
    </w:p>
    <w:p w:rsidR="00866216" w:rsidRPr="00085D8D" w:rsidRDefault="00866216" w:rsidP="00866216">
      <w:pPr>
        <w:spacing w:before="149"/>
        <w:rPr>
          <w:b/>
          <w:sz w:val="18"/>
          <w:szCs w:val="18"/>
        </w:rPr>
      </w:pPr>
    </w:p>
    <w:p w:rsidR="00085D8D" w:rsidRPr="00085D8D" w:rsidRDefault="00085D8D" w:rsidP="00085D8D">
      <w:pPr>
        <w:widowControl/>
        <w:autoSpaceDE/>
        <w:autoSpaceDN/>
        <w:ind w:firstLine="567"/>
        <w:jc w:val="both"/>
        <w:rPr>
          <w:rFonts w:ascii="Times New Roman" w:eastAsia="Calibri" w:hAnsi="Times New Roman" w:cs="Times New Roman"/>
          <w:sz w:val="16"/>
          <w:szCs w:val="16"/>
          <w:lang w:eastAsia="ru-RU"/>
        </w:rPr>
      </w:pPr>
      <w:r w:rsidRPr="00085D8D">
        <w:rPr>
          <w:rFonts w:ascii="Times New Roman" w:eastAsia="Calibri" w:hAnsi="Times New Roman" w:cs="Times New Roman"/>
          <w:b/>
          <w:color w:val="000000"/>
          <w:sz w:val="16"/>
          <w:szCs w:val="16"/>
          <w:shd w:val="clear" w:color="auto" w:fill="FFFFFF"/>
        </w:rPr>
        <w:t>Ұстаз...</w:t>
      </w:r>
      <w:r w:rsidRPr="00085D8D">
        <w:rPr>
          <w:rFonts w:ascii="Times New Roman" w:eastAsia="Calibri" w:hAnsi="Times New Roman" w:cs="Times New Roman"/>
          <w:color w:val="000000"/>
          <w:sz w:val="16"/>
          <w:szCs w:val="16"/>
        </w:rPr>
        <w:br/>
      </w:r>
      <w:r w:rsidRPr="00085D8D">
        <w:rPr>
          <w:rFonts w:ascii="Times New Roman" w:eastAsia="Calibri" w:hAnsi="Times New Roman" w:cs="Times New Roman"/>
          <w:color w:val="000000"/>
          <w:sz w:val="16"/>
          <w:szCs w:val="16"/>
          <w:shd w:val="clear" w:color="auto" w:fill="FFFFFF"/>
        </w:rPr>
        <w:t xml:space="preserve">    Осынау сөзді айтқанда көкірегіме жылылық ұялайтын.</w:t>
      </w:r>
      <w:r w:rsidRPr="00085D8D">
        <w:rPr>
          <w:rFonts w:ascii="Times New Roman" w:eastAsia="Calibri" w:hAnsi="Times New Roman" w:cs="Times New Roman"/>
          <w:sz w:val="16"/>
          <w:szCs w:val="16"/>
          <w:lang w:eastAsia="ru-RU"/>
        </w:rPr>
        <w:t xml:space="preserve"> Ұстаз - таудан сарқырап аққан тау өзені секілді, айналасына қуат беріп, жолында кездескендерді біліммен нәрлендіріп, таудай қиындықтарды тастай домалатып, білімнің сар даласында тыныштық тауып дамылдайды.             Ұстаз - жер деген әлемнің бетін көркейткен, шәкірттеріне шуақ төккен   Күн-Ана. Ұстаз - ақылдың тозбайтұғын асылы. Қасиетті мамандық иелерінің ішіндегі жауһары. Өзге мамандық атаулысы өздерінің түр-сипатын мың құбылтып жатса да, еш өзгеріссіз сол бәзбаяғы қалпында жас ұрпаққа адамгершілік қасиеттердің дәнін еккен диқан. </w:t>
      </w:r>
      <w:r w:rsidRPr="00085D8D">
        <w:rPr>
          <w:rFonts w:ascii="Times New Roman" w:eastAsia="Calibri" w:hAnsi="Times New Roman" w:cs="Times New Roman"/>
          <w:color w:val="000000"/>
          <w:sz w:val="16"/>
          <w:szCs w:val="16"/>
          <w:shd w:val="clear" w:color="auto" w:fill="FFFFFF"/>
        </w:rPr>
        <w:t xml:space="preserve"> Ұстаздық мамандыққа деген құмарлық мені бүгінгі мамандығыма алып келген жол болды. Сонау бала кезімнен  алғаш қолыма қалам ұстатып, әліппедегі қырық екі әріпті танытқан, мейірім мен шуағын төккен алғашқы мұғалімнің тұлғасына еліктеуші едім. Оны құдіретті күштің иесіндей сезініп, сол мұғалімнің орнында болғым келетін. Оның тұлғасы мен үшін қол жетпес армандай болатын. Енді, міне, араға бірнеше жыл салып, сол құрметті де қасиетті мамандық иесі атандым.</w:t>
      </w:r>
      <w:r w:rsidRPr="00085D8D">
        <w:rPr>
          <w:rFonts w:ascii="Times New Roman" w:eastAsia="Calibri" w:hAnsi="Times New Roman" w:cs="Times New Roman"/>
          <w:sz w:val="16"/>
          <w:szCs w:val="16"/>
          <w:lang w:eastAsia="ru-RU"/>
        </w:rPr>
        <w:t xml:space="preserve"> </w:t>
      </w:r>
    </w:p>
    <w:p w:rsidR="00085D8D" w:rsidRDefault="00085D8D" w:rsidP="00085D8D">
      <w:pPr>
        <w:widowControl/>
        <w:autoSpaceDE/>
        <w:autoSpaceDN/>
        <w:jc w:val="both"/>
        <w:rPr>
          <w:rFonts w:ascii="Times New Roman" w:eastAsia="Calibri" w:hAnsi="Times New Roman" w:cs="Times New Roman"/>
          <w:sz w:val="16"/>
          <w:szCs w:val="16"/>
          <w:lang w:eastAsia="ru-RU"/>
        </w:rPr>
      </w:pPr>
      <w:r w:rsidRPr="00085D8D">
        <w:rPr>
          <w:rFonts w:ascii="Times New Roman" w:eastAsia="Calibri" w:hAnsi="Times New Roman" w:cs="Times New Roman"/>
          <w:b/>
          <w:color w:val="000000"/>
          <w:sz w:val="16"/>
          <w:szCs w:val="16"/>
          <w:shd w:val="clear" w:color="auto" w:fill="FFFFFF"/>
        </w:rPr>
        <w:t xml:space="preserve">     </w:t>
      </w:r>
      <w:r w:rsidRPr="00085D8D">
        <w:rPr>
          <w:rFonts w:ascii="Times New Roman" w:eastAsia="Calibri" w:hAnsi="Times New Roman" w:cs="Times New Roman"/>
          <w:sz w:val="16"/>
          <w:szCs w:val="16"/>
          <w:lang w:eastAsia="ru-RU"/>
        </w:rPr>
        <w:t xml:space="preserve">"Бала жүрегі- кішкентай күй сандық. Сол сандықтың кілтін тапсаң ғана ашылады. Мұғалімнің қолында әр кезде сол кілт тұру керек",- деп </w:t>
      </w:r>
      <w:r>
        <w:rPr>
          <w:rFonts w:ascii="Times New Roman" w:eastAsia="Calibri" w:hAnsi="Times New Roman" w:cs="Times New Roman"/>
          <w:sz w:val="16"/>
          <w:szCs w:val="16"/>
          <w:lang w:eastAsia="ru-RU"/>
        </w:rPr>
        <w:t xml:space="preserve">                          </w:t>
      </w:r>
    </w:p>
    <w:p w:rsidR="00085D8D" w:rsidRPr="00085D8D" w:rsidRDefault="00085D8D" w:rsidP="00085D8D">
      <w:pPr>
        <w:widowControl/>
        <w:autoSpaceDE/>
        <w:autoSpaceDN/>
        <w:jc w:val="both"/>
        <w:rPr>
          <w:rFonts w:ascii="Times New Roman" w:eastAsia="Calibri" w:hAnsi="Times New Roman" w:cs="Times New Roman"/>
          <w:sz w:val="16"/>
          <w:szCs w:val="16"/>
          <w:lang w:eastAsia="ru-RU"/>
        </w:rPr>
      </w:pPr>
      <w:r w:rsidRPr="00085D8D">
        <w:rPr>
          <w:rFonts w:ascii="Times New Roman" w:eastAsia="Calibri" w:hAnsi="Times New Roman" w:cs="Times New Roman"/>
          <w:sz w:val="16"/>
          <w:szCs w:val="16"/>
          <w:lang w:eastAsia="ru-RU"/>
        </w:rPr>
        <w:t>М. Шаханов ағамыз айтқандай, әр баланың жүрегіне жол табу, бала бойындағы дарынды ашу мұғалімнің міндеті деп ойлаймын. Еліміздің ертеңі- бүгінгі жас ұрпақтың қолында, ал жас ұрпақтың тағдыры ұстаздың қолында. Сондықтан әрбір мұғалім бұл жауапкершілікті сезінсе, біздің мемлекетіміздің қорғаны нығая түспек.</w:t>
      </w:r>
    </w:p>
    <w:p w:rsidR="00085D8D" w:rsidRPr="00085D8D" w:rsidRDefault="00085D8D" w:rsidP="00085D8D">
      <w:pPr>
        <w:widowControl/>
        <w:autoSpaceDE/>
        <w:autoSpaceDN/>
        <w:jc w:val="both"/>
        <w:rPr>
          <w:rFonts w:ascii="Times New Roman" w:eastAsia="Calibri" w:hAnsi="Times New Roman" w:cs="Times New Roman"/>
          <w:sz w:val="16"/>
          <w:szCs w:val="16"/>
          <w:lang w:eastAsia="ru-RU"/>
        </w:rPr>
      </w:pPr>
      <w:r w:rsidRPr="00085D8D">
        <w:rPr>
          <w:rFonts w:ascii="Times New Roman" w:eastAsia="Calibri" w:hAnsi="Times New Roman" w:cs="Times New Roman"/>
          <w:sz w:val="16"/>
          <w:szCs w:val="16"/>
          <w:lang w:eastAsia="ru-RU"/>
        </w:rPr>
        <w:t xml:space="preserve">       К.Ушинский: "Мұғалім - өзінің білімін үздіксіз көтеріп отырғанда ғана мұғалім, ал оқуды, ізденуді тоқтатысымен оның мұғалімдігі жойылады" деген ойымен келіспеу мүмкін емес. Күнделікті таңертең мектеп ауласына жақындағанда, балалардың сыңғырлай күлген дауыстары мені қуанышқа бөлейді. Мектепке кіргеннен-ақ, өзімді мазалаған сан түрлі ойлардан арылып, оқушылардың тәтті қылықтары мен әдемі жүздерінен шаттанамын. "Баласыз үй мазар, балалы үй базар",- деп ата- бабаларымыз бекер айтпаса керек. Алдымызға келген балалар - біреудің маңдай алды жарығы, енді бірі - жан дегенде жалғызы, бірі - ерке, бірі - қой аузынан шөп алмас момыны. Маңдай алды жарығын таңшолпандай жарқыратып, жан дегенде жалғызды көпшілдікке үйретіп, қой аузынан шөп алмасты ортада жарқылдап сөйлер шешен қылып тәрбиелеу үшін қажымас қайрат пен батырлық қажет. Ең алдымен, өзіме осы екі асыл қасиетті серік етемін. "Білімді болуға - оқу керек. Бай болуға - кәсіп керек. Күшті болуға бірлік керек. Осы керектің жолында жұмыс істеу керек" деген А.Байтұрсынов саралаған әдемі жолдардың ізімен жүріп өтсек, бірлігіміз бен кәсібіміз одан әрі жандана түсетініне сенемін. Мектеп - балалардың екінші үйі болса, ал ұстаздар- екінші анасы екенін әрдайым санамда ұстаймын. Әр үйдің еркелерін бір арнаға тоғыстырып, олармен жұмыс жасау оңайға соқпайды. Алайда баланың тілін тауып, тілдесу, жақсы тәрбие берудің өзі мен үшін үлкен ғанибет. Ақ парақ бетіне сызу сызғандай баланың кіршіксіз санасына адамгершілік, мейірімділік нұрын сеуіп, білім, өнер нәрімен сусындату ұстаз деген ұлы тұлғаның парызы.</w:t>
      </w:r>
    </w:p>
    <w:p w:rsidR="00085D8D" w:rsidRPr="00085D8D" w:rsidRDefault="00085D8D" w:rsidP="00085D8D">
      <w:pPr>
        <w:widowControl/>
        <w:autoSpaceDE/>
        <w:autoSpaceDN/>
        <w:jc w:val="both"/>
        <w:rPr>
          <w:rFonts w:ascii="Times New Roman" w:eastAsia="Calibri" w:hAnsi="Times New Roman" w:cs="Times New Roman"/>
          <w:b/>
          <w:color w:val="000000"/>
          <w:sz w:val="16"/>
          <w:szCs w:val="16"/>
        </w:rPr>
      </w:pPr>
      <w:r w:rsidRPr="00085D8D">
        <w:rPr>
          <w:rFonts w:ascii="Times New Roman" w:eastAsia="Calibri" w:hAnsi="Times New Roman" w:cs="Times New Roman"/>
          <w:b/>
          <w:color w:val="000000"/>
          <w:sz w:val="16"/>
          <w:szCs w:val="16"/>
          <w:shd w:val="clear" w:color="auto" w:fill="FFFFFF"/>
        </w:rPr>
        <w:t>Сен де бір кірпіш дүниеге,</w:t>
      </w:r>
    </w:p>
    <w:p w:rsidR="00085D8D" w:rsidRPr="00085D8D" w:rsidRDefault="00085D8D" w:rsidP="00085D8D">
      <w:pPr>
        <w:widowControl/>
        <w:autoSpaceDE/>
        <w:autoSpaceDN/>
        <w:jc w:val="both"/>
        <w:rPr>
          <w:rFonts w:ascii="Times New Roman" w:eastAsia="Calibri" w:hAnsi="Times New Roman" w:cs="Times New Roman"/>
          <w:color w:val="000000"/>
          <w:sz w:val="16"/>
          <w:szCs w:val="16"/>
          <w:shd w:val="clear" w:color="auto" w:fill="FFFFFF"/>
        </w:rPr>
      </w:pPr>
      <w:r w:rsidRPr="00085D8D">
        <w:rPr>
          <w:rFonts w:ascii="Times New Roman" w:eastAsia="Calibri" w:hAnsi="Times New Roman" w:cs="Times New Roman"/>
          <w:b/>
          <w:color w:val="000000"/>
          <w:sz w:val="16"/>
          <w:szCs w:val="16"/>
          <w:shd w:val="clear" w:color="auto" w:fill="FFFFFF"/>
        </w:rPr>
        <w:t>Кетігін тап та бар қалан, - деген</w:t>
      </w:r>
      <w:r w:rsidRPr="00085D8D">
        <w:rPr>
          <w:rFonts w:ascii="Times New Roman" w:eastAsia="Calibri" w:hAnsi="Times New Roman" w:cs="Times New Roman"/>
          <w:color w:val="000000"/>
          <w:sz w:val="16"/>
          <w:szCs w:val="16"/>
          <w:shd w:val="clear" w:color="auto" w:fill="FFFFFF"/>
        </w:rPr>
        <w:t xml:space="preserve"> дана Абайдың сөзін бойтұмардай қасиеттеп жаныма түйгенмін. Бұл сөзден мен өмірде адаспай өз орныңды тауып,  халыққа мінсіз қызмет ету керектігін түсіндім. Соны орындауға білек сыбана кірістім. Алғашқы еңбек жолын 2010 жылы туған елім Оңтүстік Қазақстан облысы, Бәйдібек ауданы Тұрмыс-1 жалпы орта мектебінің бастауыш сынып мұғалімі қызметінен бастадым. </w:t>
      </w:r>
    </w:p>
    <w:p w:rsidR="00085D8D" w:rsidRPr="00085D8D" w:rsidRDefault="00085D8D" w:rsidP="00085D8D">
      <w:pPr>
        <w:widowControl/>
        <w:autoSpaceDE/>
        <w:autoSpaceDN/>
        <w:rPr>
          <w:rFonts w:ascii="Times New Roman" w:eastAsia="Calibri" w:hAnsi="Times New Roman" w:cs="Times New Roman"/>
          <w:color w:val="000000"/>
          <w:sz w:val="16"/>
          <w:szCs w:val="16"/>
          <w:shd w:val="clear" w:color="auto" w:fill="FFFFFF"/>
        </w:rPr>
      </w:pPr>
      <w:r w:rsidRPr="00085D8D">
        <w:rPr>
          <w:rFonts w:ascii="Times New Roman" w:eastAsia="Calibri" w:hAnsi="Times New Roman" w:cs="Times New Roman"/>
          <w:b/>
          <w:color w:val="000000"/>
          <w:sz w:val="16"/>
          <w:szCs w:val="16"/>
          <w:shd w:val="clear" w:color="auto" w:fill="FFFFFF"/>
        </w:rPr>
        <w:t xml:space="preserve">      </w:t>
      </w:r>
      <w:r w:rsidRPr="00085D8D">
        <w:rPr>
          <w:rFonts w:ascii="Times New Roman" w:eastAsia="Calibri" w:hAnsi="Times New Roman" w:cs="Times New Roman"/>
          <w:color w:val="000000"/>
          <w:sz w:val="16"/>
          <w:szCs w:val="16"/>
          <w:shd w:val="clear" w:color="auto" w:fill="FFFFFF"/>
        </w:rPr>
        <w:t xml:space="preserve">2012 жылы  Түркістан облысы, Кентау қаласы  «Кентау Қазақ кәсіптік колледжінде педагогика пәнінен «Бастауыш сынып мұғалімі» мамандығын алатын оқушыларға дәріс бердім. </w:t>
      </w:r>
    </w:p>
    <w:p w:rsidR="00085D8D" w:rsidRPr="00085D8D" w:rsidRDefault="00085D8D" w:rsidP="00085D8D">
      <w:pPr>
        <w:widowControl/>
        <w:autoSpaceDE/>
        <w:autoSpaceDN/>
        <w:rPr>
          <w:rFonts w:ascii="Times New Roman" w:eastAsia="Calibri" w:hAnsi="Times New Roman" w:cs="Times New Roman"/>
          <w:color w:val="000000"/>
          <w:sz w:val="16"/>
          <w:szCs w:val="16"/>
          <w:shd w:val="clear" w:color="auto" w:fill="FFFFFF"/>
        </w:rPr>
      </w:pPr>
      <w:r w:rsidRPr="00085D8D">
        <w:rPr>
          <w:rFonts w:ascii="Times New Roman" w:eastAsia="Calibri" w:hAnsi="Times New Roman" w:cs="Times New Roman"/>
          <w:color w:val="000000"/>
          <w:sz w:val="16"/>
          <w:szCs w:val="16"/>
          <w:shd w:val="clear" w:color="auto" w:fill="FFFFFF"/>
        </w:rPr>
        <w:t xml:space="preserve">     2017 жылдан бастап Б. Момышұлы атындағы №12 жалпы орта мектебіне «Бастауыш сынып мұғалімі» қызметіне орналастым. Бір жылдың көлемінде оқытқан сыныбым қалалық, облыстық олимпиадалардан жүлделі орындарына ие болды.</w:t>
      </w:r>
    </w:p>
    <w:p w:rsidR="00085D8D" w:rsidRPr="00085D8D" w:rsidRDefault="00085D8D" w:rsidP="00085D8D">
      <w:pPr>
        <w:widowControl/>
        <w:autoSpaceDE/>
        <w:autoSpaceDN/>
        <w:jc w:val="both"/>
        <w:rPr>
          <w:rFonts w:ascii="Times New Roman" w:eastAsia="Calibri" w:hAnsi="Times New Roman" w:cs="Times New Roman"/>
          <w:color w:val="000000"/>
          <w:sz w:val="16"/>
          <w:szCs w:val="16"/>
        </w:rPr>
      </w:pPr>
      <w:r w:rsidRPr="00085D8D">
        <w:rPr>
          <w:rFonts w:ascii="Times New Roman" w:eastAsia="Calibri" w:hAnsi="Times New Roman" w:cs="Times New Roman"/>
          <w:color w:val="000000"/>
          <w:sz w:val="16"/>
          <w:szCs w:val="16"/>
          <w:shd w:val="clear" w:color="auto" w:fill="FFFFFF"/>
        </w:rPr>
        <w:t xml:space="preserve">     2018 жылдан осы мектепте директордың оқу ісі жөніндегі қызметін атқарып келемін. Ұстаз атана білу, оны қадір тұту, қастерлеу, арындай таза ұстау - әр мұғалімнің борышы. Ол – өз кәсібін, өз пәнін, барлық шәкіртін, мектебін шексіз сүйетін адам. Осы іске деген қызығушылық пен сүйіспеншілік қана оны небір қиын әрекеттерге жетелейді, іске батыл кірісуге септігін тигізеді. Қазіргі заман талабына сай жас ұрпақтың білімі сапалы, жан-жақты дамыған болуы керек. Соған байланысты ұстазға қойылатын басты талап – жан-жақты ақпараттандырылған, дүниетанымы кең, тәрбиелі әрі саналы шәкірт сомдау.</w:t>
      </w:r>
    </w:p>
    <w:p w:rsidR="00085D8D" w:rsidRPr="00085D8D" w:rsidRDefault="00085D8D" w:rsidP="00085D8D">
      <w:pPr>
        <w:widowControl/>
        <w:autoSpaceDE/>
        <w:autoSpaceDN/>
        <w:ind w:firstLine="567"/>
        <w:jc w:val="both"/>
        <w:rPr>
          <w:rFonts w:ascii="Times New Roman" w:eastAsia="Calibri" w:hAnsi="Times New Roman" w:cs="Times New Roman"/>
          <w:color w:val="000000"/>
          <w:sz w:val="16"/>
          <w:szCs w:val="16"/>
        </w:rPr>
      </w:pPr>
      <w:r w:rsidRPr="00085D8D">
        <w:rPr>
          <w:rFonts w:ascii="Times New Roman" w:eastAsia="Calibri" w:hAnsi="Times New Roman" w:cs="Times New Roman"/>
          <w:color w:val="000000"/>
          <w:sz w:val="16"/>
          <w:szCs w:val="16"/>
          <w:shd w:val="clear" w:color="auto" w:fill="FFFFFF"/>
        </w:rPr>
        <w:t>Басқа пәндер сынды бастауыш сынып пәндерінің  де өзіндік ерекшелігі, артықшылығы бар.Мектеп табалдырығын тарыдай болып кіріп, таудай болып шығатын бүлдіршіндерге бойымдағы бар біліміммен, күшімді, қазіргі заман технологияларын еркін игере алатын , білімді, саналы етіп тәрбиелеу. Жалпы оқытуда тәрбие мәселесінің басты орын алуы тиіс екенін естен шығармау қажет екені аян. Әрбір өтетін сабағымда оқушыларымды әдептілік, ұлтжандылық, ерлік, отаншылдық қасиеттерге тәрбиелеу керектігі басты қағидама айналды. Әсіресе, қазіргі жаһандану заманында ұлттық тәрбие беруді күшейту қажеттігіне байланысты сабақтың тәрбиелік мақсатын айқындай түсуге күш салғым келеді. Ел қорғаған, туған жерін шексіз сүйе білген ата-бабаларымыз жайында жазбалар жеткілікті. Осы ата-бабамыздан дарыған адами қасиеттерден үлгі алып, солардай болмасам да, ұқсап бағу керек екенін өзімнің санама құюдан еш жалыққан емеспін.</w:t>
      </w:r>
      <w:r w:rsidRPr="00085D8D">
        <w:rPr>
          <w:rFonts w:ascii="Times New Roman" w:eastAsia="Calibri" w:hAnsi="Times New Roman" w:cs="Times New Roman"/>
          <w:color w:val="000000"/>
          <w:sz w:val="16"/>
          <w:szCs w:val="16"/>
        </w:rPr>
        <w:br/>
      </w:r>
      <w:r w:rsidRPr="00085D8D">
        <w:rPr>
          <w:rFonts w:ascii="Times New Roman" w:eastAsia="Calibri" w:hAnsi="Times New Roman" w:cs="Times New Roman"/>
          <w:color w:val="000000"/>
          <w:sz w:val="16"/>
          <w:szCs w:val="16"/>
          <w:shd w:val="clear" w:color="auto" w:fill="FFFFFF"/>
        </w:rPr>
        <w:t>Сапалы білімге жету жолында ұстаздың аянбай еңбек етуі керек. Жаңа технологияларды меңгеру – мұғалімнің кәсіби, адамгершілік, рухани, азаматтық қасиеттерінің қалыптасуына әсер ете отырып, мұғалімнің өзін-өзі дамытып, оқу-тәрбие үдерісін тиімді ұйымдастыруына көмектеседі.</w:t>
      </w:r>
      <w:r w:rsidRPr="00085D8D">
        <w:rPr>
          <w:rFonts w:ascii="Times New Roman" w:eastAsia="Calibri" w:hAnsi="Times New Roman" w:cs="Times New Roman"/>
          <w:color w:val="000000"/>
          <w:sz w:val="16"/>
          <w:szCs w:val="16"/>
        </w:rPr>
        <w:br/>
      </w:r>
      <w:r w:rsidRPr="00085D8D">
        <w:rPr>
          <w:rFonts w:ascii="Times New Roman" w:eastAsia="Calibri" w:hAnsi="Times New Roman" w:cs="Times New Roman"/>
          <w:color w:val="000000"/>
          <w:sz w:val="16"/>
          <w:szCs w:val="16"/>
          <w:shd w:val="clear" w:color="auto" w:fill="FFFFFF"/>
        </w:rPr>
        <w:t xml:space="preserve">      «Мұғалім әрдайым ізденісте болса ғана шәкірт жанына нұр құя алады» - деп Ахмет Байтұрсынұлы айтқандай, мұғалімнің ізденісі жан-жақтылығы, құзіреттілігі арқылы айқындалады. Заман ағымынан қалмай жұмыс істеу, жаңалықты игеру – мұғалім жұмысының басты нысаны. Мен де жаңашыл ұстаздардың іс-тәжірибесінен үйреніп, өз сабақтарымда қолдануды көздеп, дамыта оқыту, сыни тұрғысынан ойлауды дамыту технология элементтерін сабақтың мазмұнына сай пайдаланып жүрмін. Сөзі шешен, ойы орамды, қиялы жүйрік тұлғаны тәрбиелеуде біздің мектеп мұғалімдерінің  салмағы ерекше.</w:t>
      </w:r>
    </w:p>
    <w:p w:rsidR="00085D8D" w:rsidRPr="00085D8D" w:rsidRDefault="00085D8D" w:rsidP="00085D8D">
      <w:pPr>
        <w:widowControl/>
        <w:autoSpaceDE/>
        <w:autoSpaceDN/>
        <w:ind w:firstLine="567"/>
        <w:jc w:val="both"/>
        <w:rPr>
          <w:rFonts w:ascii="Times New Roman" w:eastAsia="Calibri" w:hAnsi="Times New Roman" w:cs="Times New Roman"/>
          <w:color w:val="000000"/>
          <w:sz w:val="16"/>
          <w:szCs w:val="16"/>
        </w:rPr>
      </w:pPr>
      <w:r w:rsidRPr="00085D8D">
        <w:rPr>
          <w:rFonts w:ascii="Times New Roman" w:eastAsia="Calibri" w:hAnsi="Times New Roman" w:cs="Times New Roman"/>
          <w:color w:val="000000"/>
          <w:sz w:val="16"/>
          <w:szCs w:val="16"/>
          <w:shd w:val="clear" w:color="auto" w:fill="FFFFFF"/>
        </w:rPr>
        <w:t>Ертеңгі күні ауыл мектебін бітірген жас шәкірт қоғам алдында дәрменсіз болмас үшін шаруашылықтың кез-келген саласына қажетті ортақ білік, дағдыны мектептен алып шығуы тиіс. Өз ұлтымыздың, мектебіміздің өркендеп, болашақ білімді шәкірттер дайындау үшін бірінші кезекте балалардың сезімталдығын, ойын, тілін дамытуды қолға алған жөн деп ойлаймын.</w:t>
      </w:r>
    </w:p>
    <w:p w:rsidR="00085D8D" w:rsidRPr="00085D8D" w:rsidRDefault="00085D8D" w:rsidP="00085D8D">
      <w:pPr>
        <w:widowControl/>
        <w:autoSpaceDE/>
        <w:autoSpaceDN/>
        <w:ind w:firstLine="567"/>
        <w:jc w:val="both"/>
        <w:rPr>
          <w:rFonts w:ascii="Times New Roman" w:eastAsia="Calibri" w:hAnsi="Times New Roman" w:cs="Times New Roman"/>
          <w:color w:val="000000"/>
          <w:sz w:val="16"/>
          <w:szCs w:val="16"/>
          <w:shd w:val="clear" w:color="auto" w:fill="FFFFFF"/>
        </w:rPr>
      </w:pPr>
      <w:r w:rsidRPr="00085D8D">
        <w:rPr>
          <w:rFonts w:ascii="Times New Roman" w:eastAsia="Calibri" w:hAnsi="Times New Roman" w:cs="Times New Roman"/>
          <w:color w:val="000000"/>
          <w:sz w:val="16"/>
          <w:szCs w:val="16"/>
          <w:shd w:val="clear" w:color="auto" w:fill="FFFFFF"/>
        </w:rPr>
        <w:t>Еккен дәннің жемісін көру үшін алдыма келген әр баланың жүрегін жаулап алып, өмірден өз орнын таба алатын, дүниенің бір кірпіші боп қаланатындай азамат тәрбиелеу  парызым деп білемін.</w:t>
      </w:r>
    </w:p>
    <w:p w:rsidR="007201C2" w:rsidRPr="00085D8D" w:rsidRDefault="007201C2">
      <w:pPr>
        <w:pStyle w:val="a3"/>
        <w:ind w:left="100"/>
        <w:rPr>
          <w:rFonts w:ascii="Arial"/>
          <w:noProof/>
          <w:sz w:val="16"/>
          <w:szCs w:val="16"/>
          <w:lang w:eastAsia="ru-RU"/>
        </w:rPr>
      </w:pPr>
    </w:p>
    <w:p w:rsidR="007201C2" w:rsidRPr="00085D8D" w:rsidRDefault="007201C2">
      <w:pPr>
        <w:pStyle w:val="a3"/>
        <w:ind w:left="100"/>
        <w:rPr>
          <w:rFonts w:ascii="Arial"/>
          <w:noProof/>
          <w:sz w:val="16"/>
          <w:szCs w:val="16"/>
          <w:lang w:eastAsia="ru-RU"/>
        </w:rPr>
      </w:pPr>
    </w:p>
    <w:p w:rsidR="007201C2" w:rsidRPr="00085D8D" w:rsidRDefault="007201C2">
      <w:pPr>
        <w:pStyle w:val="a3"/>
        <w:ind w:left="100"/>
        <w:rPr>
          <w:rFonts w:ascii="Arial"/>
          <w:noProof/>
          <w:sz w:val="16"/>
          <w:szCs w:val="16"/>
          <w:lang w:eastAsia="ru-RU"/>
        </w:rPr>
      </w:pPr>
    </w:p>
    <w:p w:rsidR="00085D8D" w:rsidRDefault="00085D8D">
      <w:pPr>
        <w:pStyle w:val="a3"/>
        <w:ind w:left="100"/>
        <w:rPr>
          <w:rFonts w:ascii="Arial"/>
          <w:noProof/>
          <w:sz w:val="16"/>
          <w:szCs w:val="16"/>
          <w:lang w:eastAsia="ru-RU"/>
        </w:rPr>
      </w:pPr>
      <w:r>
        <w:rPr>
          <w:rFonts w:ascii="Arial"/>
          <w:noProof/>
          <w:sz w:val="16"/>
          <w:szCs w:val="16"/>
          <w:lang w:eastAsia="ru-RU"/>
        </w:rPr>
        <w:t xml:space="preserve">            </w:t>
      </w:r>
    </w:p>
    <w:p w:rsidR="007201C2" w:rsidRDefault="00085D8D">
      <w:pPr>
        <w:pStyle w:val="a3"/>
        <w:ind w:left="100"/>
        <w:rPr>
          <w:rFonts w:ascii="Arial"/>
          <w:noProof/>
          <w:sz w:val="16"/>
          <w:szCs w:val="16"/>
          <w:lang w:eastAsia="ru-RU"/>
        </w:rPr>
      </w:pPr>
      <w:r>
        <w:rPr>
          <w:rFonts w:ascii="Arial"/>
          <w:noProof/>
          <w:sz w:val="16"/>
          <w:szCs w:val="16"/>
          <w:lang w:eastAsia="ru-RU"/>
        </w:rPr>
        <w:lastRenderedPageBreak/>
        <w:t xml:space="preserve">                   </w:t>
      </w:r>
      <w:r>
        <w:rPr>
          <w:rFonts w:ascii="Times New Roman" w:eastAsia="Calibri" w:hAnsi="Times New Roman" w:cs="Times New Roman"/>
          <w:noProof/>
          <w:color w:val="000000"/>
          <w:sz w:val="28"/>
          <w:szCs w:val="28"/>
          <w:shd w:val="clear" w:color="auto" w:fill="FFFFFF"/>
          <w:lang w:val="ru-RU" w:eastAsia="ru-RU"/>
        </w:rPr>
        <w:drawing>
          <wp:inline distT="0" distB="0" distL="0" distR="0">
            <wp:extent cx="2889196" cy="1744275"/>
            <wp:effectExtent l="0" t="0" r="6985" b="8890"/>
            <wp:docPr id="4" name="Рисунок 4" descr="C:\Users\сш12\Desktop\Жас мамандар мен жұмыс жоспары\IMG-20220211-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ш12\Desktop\Жас мамандар мен жұмыс жоспары\IMG-20220211-WA003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9143" cy="1744243"/>
                    </a:xfrm>
                    <a:prstGeom prst="rect">
                      <a:avLst/>
                    </a:prstGeom>
                    <a:noFill/>
                    <a:ln>
                      <a:noFill/>
                    </a:ln>
                  </pic:spPr>
                </pic:pic>
              </a:graphicData>
            </a:graphic>
          </wp:inline>
        </w:drawing>
      </w:r>
      <w:r>
        <w:rPr>
          <w:rFonts w:ascii="Arial"/>
          <w:noProof/>
          <w:sz w:val="16"/>
          <w:szCs w:val="16"/>
          <w:lang w:eastAsia="ru-RU"/>
        </w:rPr>
        <w:t xml:space="preserve">              </w:t>
      </w:r>
      <w:r>
        <w:rPr>
          <w:rFonts w:ascii="Times New Roman" w:eastAsia="Calibri" w:hAnsi="Times New Roman" w:cs="Times New Roman"/>
          <w:noProof/>
          <w:color w:val="000000"/>
          <w:sz w:val="28"/>
          <w:szCs w:val="28"/>
          <w:shd w:val="clear" w:color="auto" w:fill="FFFFFF"/>
          <w:lang w:val="ru-RU" w:eastAsia="ru-RU"/>
        </w:rPr>
        <w:drawing>
          <wp:inline distT="0" distB="0" distL="0" distR="0">
            <wp:extent cx="2866144" cy="1751960"/>
            <wp:effectExtent l="0" t="0" r="0" b="1270"/>
            <wp:docPr id="5" name="Рисунок 5" descr="C:\Users\сш12\Desktop\Жас мамандар мен жұмыс жоспары\IMG-20220211-WA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ш12\Desktop\Жас мамандар мен жұмыс жоспары\IMG-20220211-WA01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66429" cy="1752134"/>
                    </a:xfrm>
                    <a:prstGeom prst="rect">
                      <a:avLst/>
                    </a:prstGeom>
                    <a:noFill/>
                    <a:ln>
                      <a:noFill/>
                    </a:ln>
                  </pic:spPr>
                </pic:pic>
              </a:graphicData>
            </a:graphic>
          </wp:inline>
        </w:drawing>
      </w:r>
    </w:p>
    <w:p w:rsidR="00085D8D" w:rsidRPr="00085D8D" w:rsidRDefault="00085D8D">
      <w:pPr>
        <w:pStyle w:val="a3"/>
        <w:ind w:left="100"/>
        <w:rPr>
          <w:rFonts w:ascii="Arial"/>
          <w:noProof/>
          <w:sz w:val="16"/>
          <w:szCs w:val="16"/>
          <w:lang w:eastAsia="ru-RU"/>
        </w:rPr>
      </w:pPr>
    </w:p>
    <w:p w:rsidR="007201C2" w:rsidRPr="00085D8D" w:rsidRDefault="007201C2">
      <w:pPr>
        <w:pStyle w:val="a3"/>
        <w:ind w:left="100"/>
        <w:rPr>
          <w:rFonts w:ascii="Arial"/>
          <w:noProof/>
          <w:sz w:val="16"/>
          <w:szCs w:val="16"/>
          <w:lang w:eastAsia="ru-RU"/>
        </w:rPr>
      </w:pPr>
    </w:p>
    <w:p w:rsidR="007201C2" w:rsidRPr="00085D8D" w:rsidRDefault="007201C2">
      <w:pPr>
        <w:pStyle w:val="a3"/>
        <w:ind w:left="100"/>
        <w:rPr>
          <w:rFonts w:ascii="Arial"/>
          <w:noProof/>
          <w:sz w:val="16"/>
          <w:szCs w:val="16"/>
          <w:lang w:eastAsia="ru-RU"/>
        </w:rPr>
      </w:pPr>
    </w:p>
    <w:p w:rsidR="007201C2" w:rsidRPr="00866216" w:rsidRDefault="00085D8D" w:rsidP="00145A70">
      <w:pPr>
        <w:pStyle w:val="a3"/>
        <w:ind w:left="100"/>
        <w:rPr>
          <w:rFonts w:ascii="Arial"/>
          <w:noProof/>
          <w:sz w:val="20"/>
          <w:lang w:eastAsia="ru-RU"/>
        </w:rPr>
      </w:pPr>
      <w:r>
        <w:rPr>
          <w:rFonts w:ascii="Arial"/>
          <w:noProof/>
          <w:sz w:val="20"/>
          <w:lang w:eastAsia="ru-RU"/>
        </w:rPr>
        <w:t xml:space="preserve">                </w:t>
      </w:r>
      <w:r w:rsidR="00EB559D">
        <w:rPr>
          <w:rFonts w:ascii="Arial"/>
          <w:noProof/>
          <w:sz w:val="20"/>
          <w:lang w:eastAsia="ru-RU"/>
        </w:rPr>
        <w:t xml:space="preserve">    </w:t>
      </w:r>
      <w:bookmarkStart w:id="0" w:name="_GoBack"/>
      <w:r w:rsidR="00EB559D">
        <w:rPr>
          <w:rFonts w:ascii="Arial"/>
          <w:noProof/>
          <w:sz w:val="20"/>
          <w:lang w:val="ru-RU" w:eastAsia="ru-RU"/>
        </w:rPr>
        <w:drawing>
          <wp:inline distT="0" distB="0" distL="0" distR="0" wp14:anchorId="48C64D1E" wp14:editId="7A894F1D">
            <wp:extent cx="2681728" cy="1790380"/>
            <wp:effectExtent l="0" t="0" r="4445" b="635"/>
            <wp:docPr id="7" name="Рисунок 7" descr="C:\Users\сш12\Downloads\WhatsApp Image 2023-02-17 at 16.4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сш12\Downloads\WhatsApp Image 2023-02-17 at 16.41.23.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flipH="1">
                      <a:off x="0" y="0"/>
                      <a:ext cx="2685919" cy="1793178"/>
                    </a:xfrm>
                    <a:prstGeom prst="rect">
                      <a:avLst/>
                    </a:prstGeom>
                    <a:noFill/>
                    <a:ln>
                      <a:noFill/>
                    </a:ln>
                  </pic:spPr>
                </pic:pic>
              </a:graphicData>
            </a:graphic>
          </wp:inline>
        </w:drawing>
      </w:r>
      <w:bookmarkEnd w:id="0"/>
      <w:r w:rsidR="00EB559D">
        <w:rPr>
          <w:rFonts w:ascii="Arial"/>
          <w:noProof/>
          <w:sz w:val="20"/>
          <w:lang w:eastAsia="ru-RU"/>
        </w:rPr>
        <w:t xml:space="preserve">      </w:t>
      </w:r>
      <w:r w:rsidR="00145A70">
        <w:rPr>
          <w:rFonts w:ascii="Arial"/>
          <w:noProof/>
          <w:sz w:val="20"/>
          <w:lang w:eastAsia="ru-RU"/>
        </w:rPr>
        <w:t xml:space="preserve">     </w:t>
      </w:r>
      <w:r w:rsidR="00EB559D">
        <w:rPr>
          <w:rFonts w:ascii="Arial"/>
          <w:noProof/>
          <w:sz w:val="20"/>
          <w:lang w:eastAsia="ru-RU"/>
        </w:rPr>
        <w:t xml:space="preserve"> </w:t>
      </w:r>
      <w:r>
        <w:rPr>
          <w:rFonts w:ascii="Arial"/>
          <w:noProof/>
          <w:sz w:val="20"/>
          <w:lang w:eastAsia="ru-RU"/>
        </w:rPr>
        <w:t xml:space="preserve">   </w:t>
      </w:r>
      <w:r>
        <w:rPr>
          <w:rFonts w:ascii="Times New Roman" w:eastAsia="Calibri" w:hAnsi="Times New Roman" w:cs="Times New Roman"/>
          <w:noProof/>
          <w:color w:val="000000"/>
          <w:sz w:val="28"/>
          <w:szCs w:val="28"/>
          <w:shd w:val="clear" w:color="auto" w:fill="FFFFFF"/>
          <w:lang w:val="ru-RU" w:eastAsia="ru-RU"/>
        </w:rPr>
        <w:drawing>
          <wp:inline distT="0" distB="0" distL="0" distR="0" wp14:anchorId="00ACF5DD" wp14:editId="0660C92D">
            <wp:extent cx="2735516" cy="1782696"/>
            <wp:effectExtent l="0" t="0" r="8255" b="8255"/>
            <wp:docPr id="6" name="Рисунок 6" descr="C:\Users\сш12\Downloads\WhatsApp Image 2023-02-17 at 11.38.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ш12\Downloads\WhatsApp Image 2023-02-17 at 11.38.42.jpeg"/>
                    <pic:cNvPicPr>
                      <a:picLocks noChangeAspect="1" noChangeArrowheads="1"/>
                    </pic:cNvPicPr>
                  </pic:nvPicPr>
                  <pic:blipFill>
                    <a:blip r:embed="rId30" cstate="print">
                      <a:extLst>
                        <a:ext uri="{28A0092B-C50C-407E-A947-70E740481C1C}">
                          <a14:useLocalDpi xmlns:a14="http://schemas.microsoft.com/office/drawing/2010/main" val="0"/>
                        </a:ext>
                      </a:extLst>
                    </a:blip>
                    <a:srcRect l="3345" r="4794"/>
                    <a:stretch>
                      <a:fillRect/>
                    </a:stretch>
                  </pic:blipFill>
                  <pic:spPr bwMode="auto">
                    <a:xfrm>
                      <a:off x="0" y="0"/>
                      <a:ext cx="2752174" cy="1793552"/>
                    </a:xfrm>
                    <a:prstGeom prst="rect">
                      <a:avLst/>
                    </a:prstGeom>
                    <a:noFill/>
                    <a:ln>
                      <a:noFill/>
                    </a:ln>
                  </pic:spPr>
                </pic:pic>
              </a:graphicData>
            </a:graphic>
          </wp:inline>
        </w:drawing>
      </w:r>
    </w:p>
    <w:p w:rsidR="007201C2" w:rsidRPr="00866216" w:rsidRDefault="007201C2">
      <w:pPr>
        <w:pStyle w:val="a3"/>
        <w:ind w:left="100"/>
        <w:rPr>
          <w:rFonts w:ascii="Arial"/>
          <w:noProof/>
          <w:sz w:val="20"/>
          <w:lang w:eastAsia="ru-RU"/>
        </w:rPr>
      </w:pPr>
    </w:p>
    <w:p w:rsidR="007201C2" w:rsidRPr="00866216" w:rsidRDefault="00145A70">
      <w:pPr>
        <w:pStyle w:val="a3"/>
        <w:ind w:left="100"/>
        <w:rPr>
          <w:rFonts w:ascii="Arial"/>
          <w:noProof/>
          <w:sz w:val="20"/>
          <w:lang w:eastAsia="ru-RU"/>
        </w:rPr>
      </w:pPr>
      <w:r>
        <w:rPr>
          <w:rFonts w:ascii="Arial"/>
          <w:noProof/>
          <w:sz w:val="20"/>
          <w:lang w:eastAsia="ru-RU"/>
        </w:rPr>
        <w:t xml:space="preserve">                   </w:t>
      </w: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Default="007201C2">
      <w:pPr>
        <w:pStyle w:val="a3"/>
        <w:ind w:left="100"/>
        <w:rPr>
          <w:rFonts w:ascii="Arial"/>
          <w:sz w:val="20"/>
        </w:rPr>
      </w:pPr>
    </w:p>
    <w:sectPr w:rsidR="007201C2">
      <w:pgSz w:w="11910" w:h="16840"/>
      <w:pgMar w:top="740" w:right="400" w:bottom="280" w:left="40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30A8C" w:rsidRDefault="00930A8C" w:rsidP="007201C2">
      <w:r>
        <w:separator/>
      </w:r>
    </w:p>
  </w:endnote>
  <w:endnote w:type="continuationSeparator" w:id="0">
    <w:p w:rsidR="00930A8C" w:rsidRDefault="00930A8C" w:rsidP="007201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Microsoft Sans Serif">
    <w:altName w:val="Microsoft Sans Serif"/>
    <w:panose1 w:val="020B0604020202020204"/>
    <w:charset w:val="CC"/>
    <w:family w:val="swiss"/>
    <w:pitch w:val="variable"/>
    <w:sig w:usb0="E1002AFF" w:usb1="C0000002" w:usb2="00000008" w:usb3="00000000" w:csb0="0001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0729621"/>
      <w:docPartObj>
        <w:docPartGallery w:val="Page Numbers (Bottom of Page)"/>
        <w:docPartUnique/>
      </w:docPartObj>
    </w:sdtPr>
    <w:sdtEndPr/>
    <w:sdtContent>
      <w:p w:rsidR="00456728" w:rsidRDefault="00456728">
        <w:pPr>
          <w:pStyle w:val="a9"/>
          <w:jc w:val="center"/>
        </w:pPr>
        <w:r>
          <w:fldChar w:fldCharType="begin"/>
        </w:r>
        <w:r>
          <w:instrText>PAGE   \* MERGEFORMAT</w:instrText>
        </w:r>
        <w:r>
          <w:fldChar w:fldCharType="separate"/>
        </w:r>
        <w:r w:rsidR="00145A70" w:rsidRPr="00145A70">
          <w:rPr>
            <w:noProof/>
            <w:lang w:val="ru-RU"/>
          </w:rPr>
          <w:t>1</w:t>
        </w:r>
        <w:r>
          <w:fldChar w:fldCharType="end"/>
        </w:r>
      </w:p>
    </w:sdtContent>
  </w:sdt>
  <w:p w:rsidR="00456728" w:rsidRDefault="00456728">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30A8C" w:rsidRDefault="00930A8C" w:rsidP="007201C2">
      <w:r>
        <w:separator/>
      </w:r>
    </w:p>
  </w:footnote>
  <w:footnote w:type="continuationSeparator" w:id="0">
    <w:p w:rsidR="00930A8C" w:rsidRDefault="00930A8C" w:rsidP="007201C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E91" w:rsidRDefault="007201C2">
    <w:pPr>
      <w:pStyle w:val="a7"/>
    </w:pPr>
    <w:r>
      <w:rPr>
        <w:rFonts w:ascii="Arial"/>
        <w:noProof/>
        <w:sz w:val="20"/>
        <w:lang w:val="ru-RU" w:eastAsia="ru-RU"/>
      </w:rPr>
      <w:drawing>
        <wp:inline distT="0" distB="0" distL="0" distR="0" wp14:anchorId="3F753BA1" wp14:editId="0F7D74B8">
          <wp:extent cx="6855452" cy="207454"/>
          <wp:effectExtent l="0" t="0" r="0" b="0"/>
          <wp:docPr id="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7.png"/>
                  <pic:cNvPicPr/>
                </pic:nvPicPr>
                <pic:blipFill>
                  <a:blip r:embed="rId1" cstate="print"/>
                  <a:stretch>
                    <a:fillRect/>
                  </a:stretch>
                </pic:blipFill>
                <pic:spPr>
                  <a:xfrm>
                    <a:off x="0" y="0"/>
                    <a:ext cx="6855452" cy="207454"/>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8E1110"/>
    <w:rsid w:val="00085D8D"/>
    <w:rsid w:val="00145A70"/>
    <w:rsid w:val="00456728"/>
    <w:rsid w:val="00562E91"/>
    <w:rsid w:val="006A5C4E"/>
    <w:rsid w:val="007201C2"/>
    <w:rsid w:val="00745F17"/>
    <w:rsid w:val="00866216"/>
    <w:rsid w:val="008E1110"/>
    <w:rsid w:val="00930A8C"/>
    <w:rsid w:val="009C4895"/>
    <w:rsid w:val="00EB559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Microsoft Sans Serif" w:eastAsia="Microsoft Sans Serif" w:hAnsi="Microsoft Sans Serif" w:cs="Microsoft Sans Serif"/>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18"/>
      <w:szCs w:val="18"/>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7201C2"/>
    <w:rPr>
      <w:rFonts w:ascii="Tahoma" w:hAnsi="Tahoma" w:cs="Tahoma"/>
      <w:sz w:val="16"/>
      <w:szCs w:val="16"/>
    </w:rPr>
  </w:style>
  <w:style w:type="character" w:customStyle="1" w:styleId="a6">
    <w:name w:val="Текст выноски Знак"/>
    <w:basedOn w:val="a0"/>
    <w:link w:val="a5"/>
    <w:uiPriority w:val="99"/>
    <w:semiHidden/>
    <w:rsid w:val="007201C2"/>
    <w:rPr>
      <w:rFonts w:ascii="Tahoma" w:eastAsia="Microsoft Sans Serif" w:hAnsi="Tahoma" w:cs="Tahoma"/>
      <w:sz w:val="16"/>
      <w:szCs w:val="16"/>
      <w:lang w:val="kk-KZ"/>
    </w:rPr>
  </w:style>
  <w:style w:type="paragraph" w:styleId="a7">
    <w:name w:val="header"/>
    <w:basedOn w:val="a"/>
    <w:link w:val="a8"/>
    <w:uiPriority w:val="99"/>
    <w:unhideWhenUsed/>
    <w:rsid w:val="007201C2"/>
    <w:pPr>
      <w:tabs>
        <w:tab w:val="center" w:pos="4677"/>
        <w:tab w:val="right" w:pos="9355"/>
      </w:tabs>
    </w:pPr>
  </w:style>
  <w:style w:type="character" w:customStyle="1" w:styleId="a8">
    <w:name w:val="Верхний колонтитул Знак"/>
    <w:basedOn w:val="a0"/>
    <w:link w:val="a7"/>
    <w:uiPriority w:val="99"/>
    <w:rsid w:val="007201C2"/>
    <w:rPr>
      <w:rFonts w:ascii="Microsoft Sans Serif" w:eastAsia="Microsoft Sans Serif" w:hAnsi="Microsoft Sans Serif" w:cs="Microsoft Sans Serif"/>
      <w:lang w:val="kk-KZ"/>
    </w:rPr>
  </w:style>
  <w:style w:type="paragraph" w:styleId="a9">
    <w:name w:val="footer"/>
    <w:basedOn w:val="a"/>
    <w:link w:val="aa"/>
    <w:uiPriority w:val="99"/>
    <w:unhideWhenUsed/>
    <w:rsid w:val="007201C2"/>
    <w:pPr>
      <w:tabs>
        <w:tab w:val="center" w:pos="4677"/>
        <w:tab w:val="right" w:pos="9355"/>
      </w:tabs>
    </w:pPr>
  </w:style>
  <w:style w:type="character" w:customStyle="1" w:styleId="aa">
    <w:name w:val="Нижний колонтитул Знак"/>
    <w:basedOn w:val="a0"/>
    <w:link w:val="a9"/>
    <w:uiPriority w:val="99"/>
    <w:rsid w:val="007201C2"/>
    <w:rPr>
      <w:rFonts w:ascii="Microsoft Sans Serif" w:eastAsia="Microsoft Sans Serif" w:hAnsi="Microsoft Sans Serif" w:cs="Microsoft Sans Serif"/>
      <w:lang w:val="kk-KZ"/>
    </w:rPr>
  </w:style>
  <w:style w:type="paragraph" w:styleId="ab">
    <w:name w:val="No Spacing"/>
    <w:link w:val="ac"/>
    <w:uiPriority w:val="1"/>
    <w:qFormat/>
    <w:rsid w:val="007201C2"/>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7201C2"/>
    <w:rPr>
      <w:rFonts w:eastAsiaTheme="minorEastAsia"/>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Microsoft Sans Serif" w:eastAsia="Microsoft Sans Serif" w:hAnsi="Microsoft Sans Serif" w:cs="Microsoft Sans Serif"/>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18"/>
      <w:szCs w:val="18"/>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7201C2"/>
    <w:rPr>
      <w:rFonts w:ascii="Tahoma" w:hAnsi="Tahoma" w:cs="Tahoma"/>
      <w:sz w:val="16"/>
      <w:szCs w:val="16"/>
    </w:rPr>
  </w:style>
  <w:style w:type="character" w:customStyle="1" w:styleId="a6">
    <w:name w:val="Текст выноски Знак"/>
    <w:basedOn w:val="a0"/>
    <w:link w:val="a5"/>
    <w:uiPriority w:val="99"/>
    <w:semiHidden/>
    <w:rsid w:val="007201C2"/>
    <w:rPr>
      <w:rFonts w:ascii="Tahoma" w:eastAsia="Microsoft Sans Serif" w:hAnsi="Tahoma" w:cs="Tahoma"/>
      <w:sz w:val="16"/>
      <w:szCs w:val="16"/>
      <w:lang w:val="kk-KZ"/>
    </w:rPr>
  </w:style>
  <w:style w:type="paragraph" w:styleId="a7">
    <w:name w:val="header"/>
    <w:basedOn w:val="a"/>
    <w:link w:val="a8"/>
    <w:uiPriority w:val="99"/>
    <w:unhideWhenUsed/>
    <w:rsid w:val="007201C2"/>
    <w:pPr>
      <w:tabs>
        <w:tab w:val="center" w:pos="4677"/>
        <w:tab w:val="right" w:pos="9355"/>
      </w:tabs>
    </w:pPr>
  </w:style>
  <w:style w:type="character" w:customStyle="1" w:styleId="a8">
    <w:name w:val="Верхний колонтитул Знак"/>
    <w:basedOn w:val="a0"/>
    <w:link w:val="a7"/>
    <w:uiPriority w:val="99"/>
    <w:rsid w:val="007201C2"/>
    <w:rPr>
      <w:rFonts w:ascii="Microsoft Sans Serif" w:eastAsia="Microsoft Sans Serif" w:hAnsi="Microsoft Sans Serif" w:cs="Microsoft Sans Serif"/>
      <w:lang w:val="kk-KZ"/>
    </w:rPr>
  </w:style>
  <w:style w:type="paragraph" w:styleId="a9">
    <w:name w:val="footer"/>
    <w:basedOn w:val="a"/>
    <w:link w:val="aa"/>
    <w:uiPriority w:val="99"/>
    <w:unhideWhenUsed/>
    <w:rsid w:val="007201C2"/>
    <w:pPr>
      <w:tabs>
        <w:tab w:val="center" w:pos="4677"/>
        <w:tab w:val="right" w:pos="9355"/>
      </w:tabs>
    </w:pPr>
  </w:style>
  <w:style w:type="character" w:customStyle="1" w:styleId="aa">
    <w:name w:val="Нижний колонтитул Знак"/>
    <w:basedOn w:val="a0"/>
    <w:link w:val="a9"/>
    <w:uiPriority w:val="99"/>
    <w:rsid w:val="007201C2"/>
    <w:rPr>
      <w:rFonts w:ascii="Microsoft Sans Serif" w:eastAsia="Microsoft Sans Serif" w:hAnsi="Microsoft Sans Serif" w:cs="Microsoft Sans Serif"/>
      <w:lang w:val="kk-KZ"/>
    </w:rPr>
  </w:style>
  <w:style w:type="paragraph" w:styleId="ab">
    <w:name w:val="No Spacing"/>
    <w:link w:val="ac"/>
    <w:uiPriority w:val="1"/>
    <w:qFormat/>
    <w:rsid w:val="007201C2"/>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7201C2"/>
    <w:rPr>
      <w:rFonts w:eastAsiaTheme="minorEastAsia"/>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jpeg"/><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2.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1.xml"/><Relationship Id="rId28" Type="http://schemas.openxmlformats.org/officeDocument/2006/relationships/image" Target="media/image21.jpe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0.jpeg"/><Relationship Id="rId30" Type="http://schemas.openxmlformats.org/officeDocument/2006/relationships/image" Target="media/image23.jpeg"/></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40</TotalTime>
  <Pages>1</Pages>
  <Words>1111</Words>
  <Characters>6338</Characters>
  <Application>Microsoft Office Word</Application>
  <DocSecurity>0</DocSecurity>
  <Lines>52</Lines>
  <Paragraphs>14</Paragraphs>
  <ScaleCrop>false</ScaleCrop>
  <HeadingPairs>
    <vt:vector size="2" baseType="variant">
      <vt:variant>
        <vt:lpstr>Название</vt:lpstr>
      </vt:variant>
      <vt:variant>
        <vt:i4>1</vt:i4>
      </vt:variant>
    </vt:vector>
  </HeadingPairs>
  <TitlesOfParts>
    <vt:vector size="1" baseType="lpstr">
      <vt:lpstr>Журнал 72 мектеп.cdr</vt:lpstr>
    </vt:vector>
  </TitlesOfParts>
  <Company/>
  <LinksUpToDate>false</LinksUpToDate>
  <CharactersWithSpaces>7435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Журнал 72 мектеп.cdr</dc:title>
  <dc:creator>Islam</dc:creator>
  <cp:lastModifiedBy>сш12</cp:lastModifiedBy>
  <cp:revision>6</cp:revision>
  <dcterms:created xsi:type="dcterms:W3CDTF">2023-02-09T09:44:00Z</dcterms:created>
  <dcterms:modified xsi:type="dcterms:W3CDTF">2023-02-17T10:46:00Z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2023-02-09T00:00:00Z</vt:filetime>
  </property>
  <property fmtid="{D5CDD505-2E9C-101B-9397-08002B2CF9AE}" pid="3" name="Creator">
    <vt:lpwstr>CorelDRAW 2018</vt:lpwstr>
  </property>
  <property fmtid="{D5CDD505-2E9C-101B-9397-08002B2CF9AE}" pid="4" name="LastSaved">
    <vt:filetime>2023-02-09T00:00:00Z</vt:filetime>
  </property>
</Properties>
</file>